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82D" w:rsidRPr="0069313E" w:rsidRDefault="00163BD4" w:rsidP="0028482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REPUBLIKA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SRBIJA</w:t>
      </w:r>
    </w:p>
    <w:p w:rsidR="0028482D" w:rsidRPr="0069313E" w:rsidRDefault="00163BD4" w:rsidP="0028482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Odbor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dijasporu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Srbe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regionu</w:t>
      </w:r>
    </w:p>
    <w:p w:rsidR="0028482D" w:rsidRPr="0069313E" w:rsidRDefault="0028482D" w:rsidP="0028482D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9313E">
        <w:rPr>
          <w:rFonts w:ascii="Times New Roman" w:hAnsi="Times New Roman"/>
          <w:sz w:val="24"/>
          <w:szCs w:val="24"/>
          <w:lang w:val="sr-Cyrl-RS"/>
        </w:rPr>
        <w:t>0</w:t>
      </w:r>
      <w:r w:rsidRPr="0069313E">
        <w:rPr>
          <w:rFonts w:ascii="Times New Roman" w:hAnsi="Times New Roman"/>
          <w:sz w:val="24"/>
          <w:szCs w:val="24"/>
        </w:rPr>
        <w:t>9</w:t>
      </w:r>
      <w:r w:rsidRPr="0069313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Broj</w:t>
      </w:r>
      <w:r w:rsidRPr="0069313E">
        <w:rPr>
          <w:rFonts w:ascii="Times New Roman" w:hAnsi="Times New Roman"/>
          <w:sz w:val="24"/>
          <w:szCs w:val="24"/>
          <w:lang w:val="sr-Cyrl-RS"/>
        </w:rPr>
        <w:t>: 06-2</w:t>
      </w:r>
      <w:r w:rsidRPr="0069313E">
        <w:rPr>
          <w:rFonts w:ascii="Times New Roman" w:hAnsi="Times New Roman"/>
          <w:sz w:val="24"/>
          <w:szCs w:val="24"/>
        </w:rPr>
        <w:t>/</w:t>
      </w:r>
      <w:r w:rsidR="0069313E">
        <w:rPr>
          <w:rFonts w:ascii="Times New Roman" w:hAnsi="Times New Roman"/>
          <w:sz w:val="24"/>
          <w:szCs w:val="24"/>
        </w:rPr>
        <w:t>192</w:t>
      </w:r>
      <w:r w:rsidR="0069313E">
        <w:rPr>
          <w:rFonts w:ascii="Times New Roman" w:hAnsi="Times New Roman"/>
          <w:sz w:val="24"/>
          <w:szCs w:val="24"/>
          <w:lang w:val="sr-Cyrl-RS"/>
        </w:rPr>
        <w:t>-15</w:t>
      </w:r>
    </w:p>
    <w:p w:rsidR="0028482D" w:rsidRPr="0069313E" w:rsidRDefault="0028482D" w:rsidP="0028482D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69313E">
        <w:rPr>
          <w:rFonts w:ascii="Times New Roman" w:eastAsia="Times New Roman" w:hAnsi="Times New Roman"/>
          <w:noProof/>
          <w:sz w:val="24"/>
          <w:szCs w:val="24"/>
        </w:rPr>
        <w:t>0</w:t>
      </w:r>
      <w:r w:rsid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>8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m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CS"/>
        </w:rPr>
        <w:t>aj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2015.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CS"/>
        </w:rPr>
        <w:t>godine</w:t>
      </w:r>
    </w:p>
    <w:p w:rsidR="0028482D" w:rsidRPr="0069313E" w:rsidRDefault="00163BD4" w:rsidP="0028482D">
      <w:pPr>
        <w:tabs>
          <w:tab w:val="left" w:pos="1440"/>
        </w:tabs>
        <w:spacing w:after="64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B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e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g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r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a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</w:p>
    <w:p w:rsidR="0028482D" w:rsidRPr="0069313E" w:rsidRDefault="00163BD4" w:rsidP="0028482D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A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</w:t>
      </w:r>
    </w:p>
    <w:p w:rsidR="0028482D" w:rsidRPr="0069313E" w:rsidRDefault="00163BD4" w:rsidP="0028482D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SA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DESETE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SEDNICE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ODBORA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ZA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DIJASPORU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SRBE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REGIONU</w:t>
      </w:r>
    </w:p>
    <w:p w:rsidR="0028482D" w:rsidRPr="0069313E" w:rsidRDefault="0028482D" w:rsidP="0028482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28482D" w:rsidRPr="0069313E" w:rsidRDefault="00163BD4" w:rsidP="002848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Sednica</w:t>
      </w:r>
      <w:r w:rsidR="0028482D" w:rsidRPr="006931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28482D" w:rsidRPr="006931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održana</w:t>
      </w:r>
      <w:r w:rsidR="0028482D" w:rsidRPr="006931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28482D" w:rsidRPr="006931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četvrtak</w:t>
      </w:r>
      <w:r w:rsidR="0069313E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28482D" w:rsidRPr="0069313E">
        <w:rPr>
          <w:rFonts w:ascii="Times New Roman" w:eastAsia="Times New Roman" w:hAnsi="Times New Roman"/>
          <w:sz w:val="24"/>
          <w:szCs w:val="24"/>
          <w:lang w:val="sr-Cyrl-RS"/>
        </w:rPr>
        <w:t>7</w:t>
      </w:r>
      <w:r w:rsidR="0028482D" w:rsidRPr="0069313E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maja</w:t>
      </w:r>
      <w:r w:rsidR="0028482D" w:rsidRPr="0069313E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2015</w:t>
      </w:r>
      <w:r w:rsidR="0028482D" w:rsidRPr="0069313E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="0028482D" w:rsidRPr="006931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28482D" w:rsidRPr="006931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sali</w:t>
      </w:r>
      <w:r w:rsidR="0028482D" w:rsidRPr="006931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9313E">
        <w:rPr>
          <w:rFonts w:ascii="Times New Roman" w:eastAsia="Times New Roman" w:hAnsi="Times New Roman"/>
          <w:sz w:val="24"/>
          <w:szCs w:val="24"/>
          <w:lang w:val="sr-Latn-RS"/>
        </w:rPr>
        <w:t xml:space="preserve">IV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Doma</w:t>
      </w:r>
      <w:r w:rsidR="0028482D" w:rsidRPr="006931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 w:rsidR="0028482D" w:rsidRPr="006931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  <w:r w:rsidR="0028482D" w:rsidRPr="0069313E">
        <w:rPr>
          <w:rFonts w:ascii="Times New Roman" w:eastAsia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="0028482D" w:rsidRPr="006931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početkom</w:t>
      </w:r>
      <w:r w:rsidR="0028482D" w:rsidRPr="0069313E">
        <w:rPr>
          <w:rFonts w:ascii="Times New Roman" w:eastAsia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28482D" w:rsidRPr="006931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8482D" w:rsidRPr="0069313E">
        <w:rPr>
          <w:rFonts w:ascii="Times New Roman" w:eastAsia="Times New Roman" w:hAnsi="Times New Roman"/>
          <w:b/>
          <w:sz w:val="24"/>
          <w:szCs w:val="24"/>
          <w:lang w:val="sr-Cyrl-RS"/>
        </w:rPr>
        <w:t>1</w:t>
      </w:r>
      <w:r w:rsidR="0069313E">
        <w:rPr>
          <w:rFonts w:ascii="Times New Roman" w:eastAsia="Times New Roman" w:hAnsi="Times New Roman"/>
          <w:b/>
          <w:sz w:val="24"/>
          <w:szCs w:val="24"/>
          <w:lang w:val="sr-Latn-RS"/>
        </w:rPr>
        <w:t>3</w:t>
      </w:r>
      <w:r w:rsidR="0028482D" w:rsidRPr="0069313E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.00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časova</w:t>
      </w:r>
      <w:r w:rsidR="0028482D" w:rsidRPr="0069313E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28482D" w:rsidRPr="0069313E" w:rsidRDefault="0028482D" w:rsidP="00540B9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      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CS"/>
        </w:rPr>
        <w:t>Sednicom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CS"/>
        </w:rPr>
        <w:t>predsedavao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CS"/>
        </w:rPr>
        <w:t>dr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CS"/>
        </w:rPr>
        <w:t>Janko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CS"/>
        </w:rPr>
        <w:t>Veselinović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CS"/>
        </w:rPr>
        <w:t>predsednik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28482D" w:rsidRPr="0069313E" w:rsidRDefault="00163BD4" w:rsidP="00540B9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Sednici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su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prisustvovali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>: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Miodrag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Linta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zamenik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predsednika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članovi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Milan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Stevanović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prof</w:t>
      </w:r>
      <w:r w:rsidR="0069313E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dr</w:t>
      </w:r>
      <w:r w:rsidR="0069313E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Marko</w:t>
      </w:r>
      <w:r w:rsidR="0069313E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Atlagić</w:t>
      </w:r>
      <w:r w:rsidR="0069313E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Nebojša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Berić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Nenad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Nikolić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dr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Aleksandar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Peranović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Bratimir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Vasiljević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Dušan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Stupar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Siniša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Maksimović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Marjana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Maraš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Milorad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Stošić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Aleksandar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Čotrić</w:t>
      </w:r>
      <w:r w:rsidR="001538D9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="001538D9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zamenici</w:t>
      </w:r>
      <w:r w:rsidR="001538D9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članova</w:t>
      </w:r>
      <w:r w:rsidR="001538D9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Aleksandar</w:t>
      </w:r>
      <w:r w:rsidR="001538D9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Marković</w:t>
      </w:r>
      <w:r w:rsidR="001538D9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 w:rsidR="001538D9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Nevena</w:t>
      </w:r>
      <w:r w:rsidR="001538D9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Stojanović</w:t>
      </w:r>
      <w:r w:rsidR="001538D9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28482D" w:rsidRPr="0069313E" w:rsidRDefault="0028482D" w:rsidP="00540B9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        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CS"/>
        </w:rPr>
        <w:t>Sa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CS"/>
        </w:rPr>
        <w:t>sednice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CS"/>
        </w:rPr>
        <w:t>opravdano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CS"/>
        </w:rPr>
        <w:t>odsutni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: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CS"/>
        </w:rPr>
        <w:t>dr</w:t>
      </w:r>
      <w:r w:rsidR="0069313E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CS"/>
        </w:rPr>
        <w:t>Branko</w:t>
      </w:r>
      <w:r w:rsidR="0069313E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CS"/>
        </w:rPr>
        <w:t>Đurović</w:t>
      </w:r>
      <w:r w:rsid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="0069313E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CS"/>
        </w:rPr>
        <w:t>Jovana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CS"/>
        </w:rPr>
        <w:t>Jovanović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CS"/>
        </w:rPr>
        <w:t>Milan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CS"/>
        </w:rPr>
        <w:t>Đurica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CS"/>
        </w:rPr>
        <w:t>Marija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CS"/>
        </w:rPr>
        <w:t>Jevđić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         </w:t>
      </w:r>
    </w:p>
    <w:p w:rsidR="0028482D" w:rsidRPr="0069313E" w:rsidRDefault="0028482D" w:rsidP="00540B9D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     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CS"/>
        </w:rPr>
        <w:t>Pored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CS"/>
        </w:rPr>
        <w:t>članova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CS"/>
        </w:rPr>
        <w:t>sednici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CS"/>
        </w:rPr>
        <w:t>su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CS"/>
        </w:rPr>
        <w:t>prisustvovali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uzeli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učešća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radu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: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Dragan</w:t>
      </w:r>
      <w:r w:rsidR="000203D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Momčilović</w:t>
      </w:r>
      <w:r w:rsidR="000203D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pomoćnik</w:t>
      </w:r>
      <w:r w:rsidR="000203D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ministra</w:t>
      </w:r>
      <w:r w:rsidR="000203D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Ministarstva</w:t>
      </w:r>
      <w:r w:rsidR="000203D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spoljnih</w:t>
      </w:r>
      <w:r w:rsidR="000203D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poslova</w:t>
      </w:r>
      <w:r w:rsidR="000203D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 w:rsidR="000203D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dr</w:t>
      </w:r>
      <w:r w:rsidR="000203D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Ljiljana</w:t>
      </w:r>
      <w:r w:rsidR="000203D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Nikšić</w:t>
      </w:r>
      <w:r w:rsidR="000203D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načelnik</w:t>
      </w:r>
      <w:r w:rsidR="000203D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Odeljenja</w:t>
      </w:r>
      <w:r w:rsidR="000203D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za</w:t>
      </w:r>
      <w:r w:rsidR="000203D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migracionu</w:t>
      </w:r>
      <w:r w:rsidR="000203D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politiku</w:t>
      </w:r>
      <w:r w:rsidR="000203D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dijasporu</w:t>
      </w:r>
      <w:r w:rsidR="000203D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 w:rsidR="000203D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socijalne</w:t>
      </w:r>
      <w:r w:rsidR="000203D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sporazume</w:t>
      </w:r>
      <w:r w:rsidR="000203D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.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Početku</w:t>
      </w:r>
      <w:r w:rsidR="000203D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sednice</w:t>
      </w:r>
      <w:r w:rsidR="000203D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su</w:t>
      </w:r>
      <w:r w:rsidR="000203D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prisustvovali</w:t>
      </w:r>
      <w:r w:rsidR="000203D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Dušan</w:t>
      </w:r>
      <w:r w:rsidR="000203D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Gligorijević</w:t>
      </w:r>
      <w:r w:rsidR="000203D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urednik</w:t>
      </w:r>
      <w:r w:rsidR="000203D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programa</w:t>
      </w:r>
      <w:r w:rsidR="000203D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za</w:t>
      </w:r>
      <w:r w:rsidR="000203D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dijasporu</w:t>
      </w:r>
      <w:r w:rsidR="000203D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Radio</w:t>
      </w:r>
      <w:r w:rsidR="000203D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Beograda</w:t>
      </w:r>
      <w:r w:rsidR="000203D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Prvi</w:t>
      </w:r>
      <w:r w:rsidR="000203D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program</w:t>
      </w:r>
      <w:r w:rsidR="000203D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 w:rsidR="000203D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Zorana</w:t>
      </w:r>
      <w:r w:rsidR="000203D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Bokan</w:t>
      </w:r>
      <w:r w:rsidR="000203D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urednica</w:t>
      </w:r>
      <w:r w:rsidR="000203D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 w:rsidR="000203D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voditelj</w:t>
      </w:r>
      <w:r w:rsidR="000203D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emisije</w:t>
      </w:r>
      <w:r w:rsidR="000203D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„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Večeras</w:t>
      </w:r>
      <w:r w:rsidR="000203D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zajedno</w:t>
      </w:r>
      <w:r w:rsidR="000203D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“.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Specijalan</w:t>
      </w:r>
      <w:r w:rsidR="000203D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povod</w:t>
      </w:r>
      <w:r w:rsidR="000203D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prisustva</w:t>
      </w:r>
      <w:r w:rsidR="000203D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gostiju</w:t>
      </w:r>
      <w:r w:rsidR="000203D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iz</w:t>
      </w:r>
      <w:r w:rsidR="000203D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Radio</w:t>
      </w:r>
      <w:r w:rsidR="000203D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Beograda</w:t>
      </w:r>
      <w:r w:rsidR="000203D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C859DB">
        <w:rPr>
          <w:rFonts w:ascii="Times New Roman" w:eastAsia="Times New Roman" w:hAnsi="Times New Roman"/>
          <w:noProof/>
          <w:sz w:val="24"/>
          <w:szCs w:val="24"/>
          <w:lang w:val="sr-Cyrl-RS"/>
        </w:rPr>
        <w:t>1.</w:t>
      </w:r>
      <w:r w:rsidR="000203D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programa</w:t>
      </w:r>
      <w:r w:rsidR="000203D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je</w:t>
      </w:r>
      <w:r w:rsidR="00C859DB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što</w:t>
      </w:r>
      <w:r w:rsidR="00C859DB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se</w:t>
      </w:r>
      <w:r w:rsidR="00C859DB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8.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maja</w:t>
      </w:r>
      <w:r w:rsidR="00C859DB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navršava</w:t>
      </w:r>
      <w:r w:rsidR="00C859DB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45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godina</w:t>
      </w:r>
      <w:r w:rsidR="00C859DB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postojanja</w:t>
      </w:r>
      <w:r w:rsidR="00C859DB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 w:rsidR="00C859DB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emitovanja</w:t>
      </w:r>
      <w:r w:rsidR="00C859DB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emisije</w:t>
      </w:r>
      <w:r w:rsidR="00C859DB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„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Večeras</w:t>
      </w:r>
      <w:r w:rsidR="00C859DB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zajedno</w:t>
      </w:r>
      <w:r w:rsidR="00C859DB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“,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emisije</w:t>
      </w:r>
      <w:r w:rsidR="00C859DB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namenjene</w:t>
      </w:r>
      <w:r w:rsidR="00C859DB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našoj</w:t>
      </w:r>
      <w:r w:rsidR="00C859DB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dijaspori</w:t>
      </w:r>
      <w:r w:rsidR="00C859DB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 w:rsidRPr="0069313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zbog</w:t>
      </w:r>
      <w:r w:rsidR="00C859D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čega</w:t>
      </w:r>
      <w:r w:rsidR="00C859D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im</w:t>
      </w:r>
      <w:r w:rsidR="00C859D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je</w:t>
      </w:r>
      <w:r w:rsidR="00C859D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predsednik</w:t>
      </w:r>
      <w:r w:rsidR="00C859D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Odbora</w:t>
      </w:r>
      <w:r w:rsidR="00C859D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u</w:t>
      </w:r>
      <w:r w:rsidR="00C859D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ime</w:t>
      </w:r>
      <w:r w:rsidR="00C859D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Odbora</w:t>
      </w:r>
      <w:r w:rsidR="00C859D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za</w:t>
      </w:r>
      <w:r w:rsidR="00C859D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dijasporu</w:t>
      </w:r>
      <w:r w:rsidR="00C859D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i</w:t>
      </w:r>
      <w:r w:rsidR="00C859D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Srbe</w:t>
      </w:r>
      <w:r w:rsidR="00C859D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u</w:t>
      </w:r>
      <w:r w:rsidR="00C859D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regionu</w:t>
      </w:r>
      <w:r w:rsidR="00C859D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uručio</w:t>
      </w:r>
      <w:r w:rsidR="00C859D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zahvalnice</w:t>
      </w:r>
      <w:r w:rsidR="00C859D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za</w:t>
      </w:r>
      <w:r w:rsidR="00C859D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predano</w:t>
      </w:r>
      <w:r w:rsidR="00C859D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praćenje</w:t>
      </w:r>
      <w:r w:rsidR="00C859D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položaja</w:t>
      </w:r>
      <w:r w:rsidR="00C859D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naše</w:t>
      </w:r>
      <w:r w:rsidR="00C859D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dijaspore</w:t>
      </w:r>
      <w:r w:rsidR="00C859D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i</w:t>
      </w:r>
      <w:r w:rsidR="00C859D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Srba</w:t>
      </w:r>
      <w:r w:rsidR="00C859D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u</w:t>
      </w:r>
      <w:r w:rsidR="00C859D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regionu</w:t>
      </w:r>
      <w:r w:rsidR="00C859D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i</w:t>
      </w:r>
      <w:r w:rsidR="00C859DB">
        <w:rPr>
          <w:rFonts w:ascii="Times New Roman" w:hAnsi="Times New Roman"/>
          <w:sz w:val="24"/>
          <w:szCs w:val="24"/>
          <w:lang w:val="sr-Cyrl-RS"/>
        </w:rPr>
        <w:t xml:space="preserve"> 45. </w:t>
      </w:r>
      <w:r w:rsidR="00163BD4">
        <w:rPr>
          <w:rFonts w:ascii="Times New Roman" w:hAnsi="Times New Roman"/>
          <w:sz w:val="24"/>
          <w:szCs w:val="24"/>
          <w:lang w:val="sr-Cyrl-RS"/>
        </w:rPr>
        <w:t>godina</w:t>
      </w:r>
      <w:r w:rsidR="00C859D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emitovanja</w:t>
      </w:r>
      <w:r w:rsidR="00C859D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emisije</w:t>
      </w:r>
      <w:r w:rsidR="00C859D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posvećene</w:t>
      </w:r>
      <w:r w:rsidR="00C859D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životu</w:t>
      </w:r>
      <w:r w:rsidR="00C859D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i</w:t>
      </w:r>
      <w:r w:rsidR="00C859D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stvaralaštvu</w:t>
      </w:r>
      <w:r w:rsidR="00C859D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naše</w:t>
      </w:r>
      <w:r w:rsidR="00C859D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dijaspore</w:t>
      </w:r>
      <w:r w:rsidR="00C859D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i</w:t>
      </w:r>
      <w:r w:rsidR="00C859D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vezama</w:t>
      </w:r>
      <w:r w:rsidR="00C859D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Srba</w:t>
      </w:r>
      <w:r w:rsidR="00C859D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u</w:t>
      </w:r>
      <w:r w:rsidR="00C859D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rasejanju</w:t>
      </w:r>
      <w:r w:rsidR="00C859D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sa</w:t>
      </w:r>
      <w:r w:rsidR="00C859D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matičnom</w:t>
      </w:r>
      <w:r w:rsidR="00C859D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kulturom</w:t>
      </w:r>
      <w:r w:rsidR="00C859D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u</w:t>
      </w:r>
      <w:r w:rsidR="00C859D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Srbiji</w:t>
      </w:r>
      <w:r w:rsidR="001538D9">
        <w:rPr>
          <w:rFonts w:ascii="Times New Roman" w:hAnsi="Times New Roman"/>
          <w:sz w:val="24"/>
          <w:szCs w:val="24"/>
          <w:lang w:val="sr-Cyrl-RS"/>
        </w:rPr>
        <w:t>.</w:t>
      </w:r>
      <w:r w:rsidRPr="0069313E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28482D" w:rsidRPr="0069313E" w:rsidRDefault="0028482D" w:rsidP="00540B9D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ab/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Predsedavajući</w:t>
      </w:r>
      <w:r w:rsidR="001538D9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je</w:t>
      </w:r>
      <w:r w:rsidR="001538D9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pozdravio</w:t>
      </w:r>
      <w:r w:rsidR="001538D9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sve</w:t>
      </w:r>
      <w:r w:rsidR="001538D9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prisutne</w:t>
      </w:r>
      <w:r w:rsidR="001538D9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 w:rsidR="001538D9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 w:rsidR="001538D9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elektronskom</w:t>
      </w:r>
      <w:r w:rsidR="001538D9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sistemu</w:t>
      </w:r>
      <w:r w:rsidR="001538D9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konstatovao</w:t>
      </w:r>
      <w:r w:rsidR="001538D9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da</w:t>
      </w:r>
      <w:r w:rsidR="001538D9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postoji</w:t>
      </w:r>
      <w:r w:rsidR="001538D9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kvorum</w:t>
      </w:r>
      <w:r w:rsidR="001538D9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za</w:t>
      </w:r>
      <w:r w:rsidR="001538D9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rad</w:t>
      </w:r>
      <w:r w:rsidR="001538D9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 w:rsidR="001538D9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odlučivanje</w:t>
      </w:r>
      <w:r w:rsidR="001538D9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 w:rsidR="001538D9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 w:rsidR="00F75DD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vezi</w:t>
      </w:r>
      <w:r w:rsidR="00F75DD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sa</w:t>
      </w:r>
      <w:r w:rsidR="00F75DD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predloženim</w:t>
      </w:r>
      <w:r w:rsidR="001538D9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63BD4">
        <w:rPr>
          <w:rFonts w:ascii="Times New Roman" w:eastAsia="Times New Roman" w:hAnsi="Times New Roman"/>
          <w:noProof/>
          <w:sz w:val="24"/>
          <w:szCs w:val="24"/>
          <w:lang w:val="sr-Cyrl-RS"/>
        </w:rPr>
        <w:t>sledećim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</w:p>
    <w:p w:rsidR="0028482D" w:rsidRPr="0069313E" w:rsidRDefault="00163BD4" w:rsidP="00540B9D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e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v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="00F75DD5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r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e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</w:t>
      </w:r>
      <w:r w:rsidR="00F75DD5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</w:t>
      </w:r>
      <w:r w:rsidR="00F75DD5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>:</w:t>
      </w:r>
    </w:p>
    <w:p w:rsidR="00814DDE" w:rsidRDefault="00700401" w:rsidP="00540B9D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1.</w:t>
      </w:r>
      <w:r w:rsidR="00163BD4">
        <w:rPr>
          <w:rFonts w:ascii="Times New Roman" w:hAnsi="Times New Roman"/>
          <w:sz w:val="24"/>
          <w:szCs w:val="24"/>
          <w:lang w:val="sr-Cyrl-RS"/>
        </w:rPr>
        <w:t>Informacija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razlozima</w:t>
      </w:r>
      <w:r w:rsidR="00F75DD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i</w:t>
      </w:r>
      <w:r w:rsidR="00F75DD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posledicama</w:t>
      </w:r>
      <w:r w:rsidR="00F75DD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neizbora</w:t>
      </w:r>
      <w:r w:rsidR="00F75DD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direktora</w:t>
      </w:r>
      <w:r w:rsidR="00F75DD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Uprave</w:t>
      </w:r>
      <w:r w:rsidR="00F75DD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za</w:t>
      </w:r>
      <w:r w:rsidR="00F75DD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saradnju</w:t>
      </w:r>
      <w:r w:rsidR="00F75DD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</w:t>
      </w:r>
      <w:r w:rsidR="00F75DD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dijasporom</w:t>
      </w:r>
      <w:r w:rsidR="00F75DD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i</w:t>
      </w:r>
      <w:r w:rsidR="00F75DD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Srbima</w:t>
      </w:r>
      <w:r w:rsidR="00F75DD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u</w:t>
      </w:r>
      <w:r w:rsidR="00F75DD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regionu</w:t>
      </w:r>
      <w:r w:rsidR="00F75DD5">
        <w:rPr>
          <w:rFonts w:ascii="Times New Roman" w:hAnsi="Times New Roman"/>
          <w:sz w:val="24"/>
          <w:szCs w:val="24"/>
          <w:lang w:val="sr-Cyrl-RS"/>
        </w:rPr>
        <w:t>,</w:t>
      </w:r>
    </w:p>
    <w:p w:rsidR="00F75DD5" w:rsidRDefault="00F75DD5" w:rsidP="00540B9D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2.</w:t>
      </w:r>
      <w:r w:rsidR="00163BD4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predloga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izradi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baze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podataka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naše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dijaspore</w:t>
      </w:r>
    </w:p>
    <w:p w:rsidR="00F75DD5" w:rsidRDefault="00F75DD5" w:rsidP="00540B9D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3.</w:t>
      </w:r>
      <w:r w:rsidR="00163BD4">
        <w:rPr>
          <w:rFonts w:ascii="Times New Roman" w:hAnsi="Times New Roman"/>
          <w:sz w:val="24"/>
          <w:szCs w:val="24"/>
          <w:lang w:val="sr-Cyrl-RS"/>
        </w:rPr>
        <w:t>Izveštaj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dr</w:t>
      </w:r>
      <w:r w:rsidR="007004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Janka</w:t>
      </w:r>
      <w:r w:rsidR="007004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Veselinovića</w:t>
      </w:r>
      <w:r w:rsidR="007004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o</w:t>
      </w:r>
      <w:r w:rsidR="007004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poseti</w:t>
      </w:r>
      <w:r w:rsidR="007004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Republici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Sloveniji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periodu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13. </w:t>
      </w:r>
      <w:r w:rsidR="00163BD4">
        <w:rPr>
          <w:rFonts w:ascii="Times New Roman" w:hAnsi="Times New Roman"/>
          <w:sz w:val="24"/>
          <w:szCs w:val="24"/>
          <w:lang w:val="sr-Cyrl-RS"/>
        </w:rPr>
        <w:t>do</w:t>
      </w:r>
      <w:r>
        <w:rPr>
          <w:rFonts w:ascii="Times New Roman" w:hAnsi="Times New Roman"/>
          <w:sz w:val="24"/>
          <w:szCs w:val="24"/>
          <w:lang w:val="sr-Cyrl-RS"/>
        </w:rPr>
        <w:t xml:space="preserve"> 15. </w:t>
      </w:r>
      <w:r w:rsidR="00163BD4">
        <w:rPr>
          <w:rFonts w:ascii="Times New Roman" w:hAnsi="Times New Roman"/>
          <w:sz w:val="24"/>
          <w:szCs w:val="24"/>
          <w:lang w:val="sr-Cyrl-RS"/>
        </w:rPr>
        <w:t>marta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00401">
        <w:rPr>
          <w:rFonts w:ascii="Times New Roman" w:hAnsi="Times New Roman"/>
          <w:sz w:val="24"/>
          <w:szCs w:val="24"/>
          <w:lang w:val="sr-Cyrl-RS"/>
        </w:rPr>
        <w:t>2015.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godine</w:t>
      </w:r>
    </w:p>
    <w:p w:rsidR="00F75DD5" w:rsidRDefault="00F75DD5" w:rsidP="00540B9D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4. </w:t>
      </w:r>
      <w:r w:rsidR="00163BD4">
        <w:rPr>
          <w:rFonts w:ascii="Times New Roman" w:hAnsi="Times New Roman"/>
          <w:sz w:val="24"/>
          <w:szCs w:val="24"/>
          <w:lang w:val="sr-Cyrl-RS"/>
        </w:rPr>
        <w:t>Informacija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poseti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razgovoru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studentima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srpskog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porekla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regiona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3BD4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studiraju</w:t>
      </w:r>
      <w:r w:rsidR="007004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u</w:t>
      </w:r>
      <w:r w:rsidR="007004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Beogradu</w:t>
      </w:r>
      <w:r w:rsidR="007004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u</w:t>
      </w:r>
      <w:r w:rsidR="007004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okviru</w:t>
      </w:r>
      <w:r w:rsidR="007004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Programa</w:t>
      </w:r>
      <w:r w:rsidR="007004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Vlade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RS</w:t>
      </w:r>
      <w:r>
        <w:rPr>
          <w:rFonts w:ascii="Times New Roman" w:hAnsi="Times New Roman"/>
          <w:sz w:val="24"/>
          <w:szCs w:val="24"/>
          <w:lang w:val="sr-Cyrl-RS"/>
        </w:rPr>
        <w:t>: „</w:t>
      </w:r>
      <w:r w:rsidR="00163BD4">
        <w:rPr>
          <w:rFonts w:ascii="Times New Roman" w:hAnsi="Times New Roman"/>
          <w:sz w:val="24"/>
          <w:szCs w:val="24"/>
          <w:lang w:val="sr-Cyrl-RS"/>
        </w:rPr>
        <w:t>Srbija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Srbe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regiona</w:t>
      </w:r>
      <w:r>
        <w:rPr>
          <w:rFonts w:ascii="Times New Roman" w:hAnsi="Times New Roman"/>
          <w:sz w:val="24"/>
          <w:szCs w:val="24"/>
          <w:lang w:val="sr-Cyrl-RS"/>
        </w:rPr>
        <w:t>“</w:t>
      </w:r>
    </w:p>
    <w:p w:rsidR="00F75DD5" w:rsidRDefault="00F75DD5" w:rsidP="00540B9D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5.</w:t>
      </w:r>
      <w:r w:rsidR="00163BD4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molbe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podršku</w:t>
      </w:r>
      <w:r>
        <w:rPr>
          <w:rFonts w:ascii="Times New Roman" w:hAnsi="Times New Roman"/>
          <w:sz w:val="24"/>
          <w:szCs w:val="24"/>
          <w:lang w:val="sr-Cyrl-RS"/>
        </w:rPr>
        <w:t xml:space="preserve"> 20. </w:t>
      </w:r>
      <w:r w:rsidR="00163BD4">
        <w:rPr>
          <w:rFonts w:ascii="Times New Roman" w:hAnsi="Times New Roman"/>
          <w:sz w:val="24"/>
          <w:szCs w:val="24"/>
          <w:lang w:val="sr-Cyrl-RS"/>
        </w:rPr>
        <w:t>evropskoj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smotri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srpskog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folklora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dijaspore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Srba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regionu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3BD4">
        <w:rPr>
          <w:rFonts w:ascii="Times New Roman" w:hAnsi="Times New Roman"/>
          <w:sz w:val="24"/>
          <w:szCs w:val="24"/>
          <w:lang w:val="sr-Cyrl-RS"/>
        </w:rPr>
        <w:t>koja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održava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periodu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22. </w:t>
      </w:r>
      <w:r w:rsidR="00163BD4">
        <w:rPr>
          <w:rFonts w:ascii="Times New Roman" w:hAnsi="Times New Roman"/>
          <w:sz w:val="24"/>
          <w:szCs w:val="24"/>
          <w:lang w:val="sr-Cyrl-RS"/>
        </w:rPr>
        <w:t>do</w:t>
      </w:r>
      <w:r>
        <w:rPr>
          <w:rFonts w:ascii="Times New Roman" w:hAnsi="Times New Roman"/>
          <w:sz w:val="24"/>
          <w:szCs w:val="24"/>
          <w:lang w:val="sr-Cyrl-RS"/>
        </w:rPr>
        <w:t xml:space="preserve"> 24. </w:t>
      </w:r>
      <w:r w:rsidR="00163BD4">
        <w:rPr>
          <w:rFonts w:ascii="Times New Roman" w:hAnsi="Times New Roman"/>
          <w:sz w:val="24"/>
          <w:szCs w:val="24"/>
          <w:lang w:val="sr-Cyrl-RS"/>
        </w:rPr>
        <w:t>maja</w:t>
      </w:r>
      <w:r>
        <w:rPr>
          <w:rFonts w:ascii="Times New Roman" w:hAnsi="Times New Roman"/>
          <w:sz w:val="24"/>
          <w:szCs w:val="24"/>
          <w:lang w:val="sr-Cyrl-RS"/>
        </w:rPr>
        <w:t xml:space="preserve"> 2015. </w:t>
      </w:r>
      <w:r w:rsidR="00163BD4"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Beogradu</w:t>
      </w:r>
    </w:p>
    <w:p w:rsidR="00F75DD5" w:rsidRDefault="00F75DD5" w:rsidP="00540B9D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6. </w:t>
      </w:r>
      <w:r w:rsidR="00163BD4">
        <w:rPr>
          <w:rFonts w:ascii="Times New Roman" w:hAnsi="Times New Roman"/>
          <w:sz w:val="24"/>
          <w:szCs w:val="24"/>
          <w:lang w:val="sr-Cyrl-RS"/>
        </w:rPr>
        <w:t>Upoznavanje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stavom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Samouprave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Srba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Mađarskoj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vezi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položaja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srpskih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medija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Mađarskoj</w:t>
      </w:r>
    </w:p>
    <w:p w:rsidR="00F75DD5" w:rsidRDefault="00F75DD5" w:rsidP="00540B9D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7.</w:t>
      </w:r>
      <w:r w:rsidR="00163BD4">
        <w:rPr>
          <w:rFonts w:ascii="Times New Roman" w:hAnsi="Times New Roman"/>
          <w:sz w:val="24"/>
          <w:szCs w:val="24"/>
          <w:lang w:val="sr-Cyrl-RS"/>
        </w:rPr>
        <w:t>Informacija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poseti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163BD4">
        <w:rPr>
          <w:rFonts w:ascii="Times New Roman" w:hAnsi="Times New Roman"/>
          <w:sz w:val="24"/>
          <w:szCs w:val="24"/>
          <w:lang w:val="sr-Cyrl-RS"/>
        </w:rPr>
        <w:t>razgovorru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predstavnicima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srpske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omladine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Hrvatske</w:t>
      </w:r>
    </w:p>
    <w:p w:rsidR="00F75DD5" w:rsidRDefault="00F75DD5" w:rsidP="00540B9D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8.</w:t>
      </w:r>
      <w:r w:rsidR="00163BD4">
        <w:rPr>
          <w:rFonts w:ascii="Times New Roman" w:hAnsi="Times New Roman"/>
          <w:sz w:val="24"/>
          <w:szCs w:val="24"/>
          <w:lang w:val="sr-Cyrl-RS"/>
        </w:rPr>
        <w:t>Razno</w:t>
      </w:r>
    </w:p>
    <w:p w:rsidR="00F75DD5" w:rsidRDefault="00163BD4" w:rsidP="00540B9D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predsedavajući</w:t>
      </w:r>
      <w:r w:rsidR="007004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004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predložio</w:t>
      </w:r>
      <w:r w:rsidR="00F75D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75D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75D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zbog</w:t>
      </w:r>
      <w:r w:rsidR="00F75D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efikasnosti</w:t>
      </w:r>
      <w:r w:rsidR="00F75D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rada</w:t>
      </w:r>
      <w:r w:rsidR="00F75D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najpre</w:t>
      </w:r>
      <w:r w:rsidR="00F75D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razmotre</w:t>
      </w:r>
      <w:r w:rsidR="00F75D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 w:rsidR="00F75D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F75D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F75D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75D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predlogu</w:t>
      </w:r>
      <w:r w:rsidR="00F75D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75D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F75DD5">
        <w:rPr>
          <w:rFonts w:ascii="Times New Roman" w:hAnsi="Times New Roman"/>
          <w:sz w:val="24"/>
          <w:szCs w:val="24"/>
          <w:lang w:val="sr-Cyrl-RS"/>
        </w:rPr>
        <w:t xml:space="preserve">: 3, 4, 5, 6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75DD5">
        <w:rPr>
          <w:rFonts w:ascii="Times New Roman" w:hAnsi="Times New Roman"/>
          <w:sz w:val="24"/>
          <w:szCs w:val="24"/>
          <w:lang w:val="sr-Cyrl-RS"/>
        </w:rPr>
        <w:t xml:space="preserve"> 7,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F75D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potom</w:t>
      </w:r>
      <w:r w:rsidR="00F75D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75D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75D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razmatraju</w:t>
      </w:r>
      <w:r w:rsidR="00F75D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predložene</w:t>
      </w:r>
      <w:r w:rsidR="00F75D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 w:rsidR="00F75DD5">
        <w:rPr>
          <w:rFonts w:ascii="Times New Roman" w:hAnsi="Times New Roman"/>
          <w:sz w:val="24"/>
          <w:szCs w:val="24"/>
          <w:lang w:val="sr-Cyrl-RS"/>
        </w:rPr>
        <w:t xml:space="preserve"> 1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75DD5">
        <w:rPr>
          <w:rFonts w:ascii="Times New Roman" w:hAnsi="Times New Roman"/>
          <w:sz w:val="24"/>
          <w:szCs w:val="24"/>
          <w:lang w:val="sr-Cyrl-RS"/>
        </w:rPr>
        <w:t xml:space="preserve"> 2 .</w:t>
      </w:r>
    </w:p>
    <w:p w:rsidR="00F75DD5" w:rsidRDefault="00163BD4" w:rsidP="00540B9D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Nakon</w:t>
      </w:r>
      <w:r w:rsidR="00F75D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sprovedenog</w:t>
      </w:r>
      <w:r w:rsidR="00F75D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glasanja</w:t>
      </w:r>
      <w:r w:rsidR="00F75D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75D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75D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F75D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podržao</w:t>
      </w:r>
      <w:r w:rsidR="00F75D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dnevni</w:t>
      </w:r>
      <w:r w:rsidR="00F75D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</w:t>
      </w:r>
      <w:r w:rsidR="00F75D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F75D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ovako</w:t>
      </w:r>
      <w:r w:rsidR="00F75D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predloženim</w:t>
      </w:r>
      <w:r w:rsidR="00F75D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redosledom</w:t>
      </w:r>
      <w:r w:rsidR="00F75D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razmatranja</w:t>
      </w:r>
      <w:r w:rsidR="00F75D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tačaka</w:t>
      </w:r>
      <w:r w:rsidR="00F75DD5">
        <w:rPr>
          <w:rFonts w:ascii="Times New Roman" w:hAnsi="Times New Roman"/>
          <w:sz w:val="24"/>
          <w:szCs w:val="24"/>
          <w:lang w:val="sr-Cyrl-RS"/>
        </w:rPr>
        <w:t>.</w:t>
      </w:r>
    </w:p>
    <w:p w:rsidR="00F75DD5" w:rsidRDefault="00F75DD5" w:rsidP="00540B9D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00401" w:rsidRDefault="00F75DD5" w:rsidP="00540B9D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163BD4">
        <w:rPr>
          <w:rFonts w:ascii="Times New Roman" w:hAnsi="Times New Roman"/>
          <w:sz w:val="24"/>
          <w:szCs w:val="24"/>
          <w:lang w:val="sr-Cyrl-RS"/>
        </w:rPr>
        <w:t>Pre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prelaska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rad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po</w:t>
      </w:r>
      <w:r w:rsidR="007004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tačkama</w:t>
      </w:r>
      <w:r w:rsidR="007004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dnevnog</w:t>
      </w:r>
      <w:r w:rsidR="007004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reda</w:t>
      </w:r>
      <w:r w:rsidR="0070040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3BD4"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je</w:t>
      </w:r>
      <w:r w:rsidR="007004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usvojen</w:t>
      </w:r>
      <w:r w:rsidR="007004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zapisnik</w:t>
      </w:r>
      <w:r w:rsidR="007004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sa</w:t>
      </w:r>
      <w:r w:rsidR="007004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devete</w:t>
      </w:r>
      <w:r w:rsidR="007004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sednice</w:t>
      </w:r>
      <w:r w:rsidR="007004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Odbora</w:t>
      </w:r>
      <w:r w:rsidR="00700401">
        <w:rPr>
          <w:rFonts w:ascii="Times New Roman" w:hAnsi="Times New Roman"/>
          <w:sz w:val="24"/>
          <w:szCs w:val="24"/>
          <w:lang w:val="sr-Cyrl-RS"/>
        </w:rPr>
        <w:t>.</w:t>
      </w:r>
    </w:p>
    <w:p w:rsidR="001A7BDD" w:rsidRDefault="00700401" w:rsidP="00540B9D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163BD4">
        <w:rPr>
          <w:rFonts w:ascii="Times New Roman" w:hAnsi="Times New Roman"/>
          <w:sz w:val="24"/>
          <w:szCs w:val="24"/>
          <w:lang w:val="sr-Cyrl-RS"/>
        </w:rPr>
        <w:t>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obzirom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Izveštaj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Janka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Veselinovića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poseti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Republici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Sloveniji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periodu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13. </w:t>
      </w:r>
      <w:r w:rsidR="00163BD4">
        <w:rPr>
          <w:rFonts w:ascii="Times New Roman" w:hAnsi="Times New Roman"/>
          <w:sz w:val="24"/>
          <w:szCs w:val="24"/>
          <w:lang w:val="sr-Cyrl-RS"/>
        </w:rPr>
        <w:t>do</w:t>
      </w:r>
      <w:r>
        <w:rPr>
          <w:rFonts w:ascii="Times New Roman" w:hAnsi="Times New Roman"/>
          <w:sz w:val="24"/>
          <w:szCs w:val="24"/>
          <w:lang w:val="sr-Cyrl-RS"/>
        </w:rPr>
        <w:t xml:space="preserve"> 15. </w:t>
      </w:r>
      <w:r w:rsidR="00163BD4">
        <w:rPr>
          <w:rFonts w:ascii="Times New Roman" w:hAnsi="Times New Roman"/>
          <w:sz w:val="24"/>
          <w:szCs w:val="24"/>
          <w:lang w:val="sr-Cyrl-RS"/>
        </w:rPr>
        <w:t>marta</w:t>
      </w:r>
      <w:r>
        <w:rPr>
          <w:rFonts w:ascii="Times New Roman" w:hAnsi="Times New Roman"/>
          <w:sz w:val="24"/>
          <w:szCs w:val="24"/>
          <w:lang w:val="sr-Cyrl-RS"/>
        </w:rPr>
        <w:t xml:space="preserve"> 2015. </w:t>
      </w:r>
      <w:r w:rsidR="00163BD4"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blagovremeno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dostavljen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članovima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upoznavanje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niko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imao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primedbi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i</w:t>
      </w:r>
      <w:r w:rsidR="001A7BD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pitanja</w:t>
      </w:r>
      <w:r w:rsidR="001A7BD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3BD4">
        <w:rPr>
          <w:rFonts w:ascii="Times New Roman" w:hAnsi="Times New Roman"/>
          <w:sz w:val="24"/>
          <w:szCs w:val="24"/>
          <w:lang w:val="sr-Cyrl-RS"/>
        </w:rPr>
        <w:t>pristupilo</w:t>
      </w:r>
      <w:r w:rsidR="001A7BD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se</w:t>
      </w:r>
      <w:r w:rsidR="001A7BD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glasanju</w:t>
      </w:r>
      <w:r w:rsidR="001A7BD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3BD4">
        <w:rPr>
          <w:rFonts w:ascii="Times New Roman" w:hAnsi="Times New Roman"/>
          <w:sz w:val="24"/>
          <w:szCs w:val="24"/>
          <w:lang w:val="sr-Cyrl-RS"/>
        </w:rPr>
        <w:t>nakon</w:t>
      </w:r>
      <w:r w:rsidR="001A7BD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čega</w:t>
      </w:r>
      <w:r w:rsidR="001A7BD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je</w:t>
      </w:r>
      <w:r w:rsidR="001A7BD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konstatovano</w:t>
      </w:r>
      <w:r w:rsidR="001A7BD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da</w:t>
      </w:r>
      <w:r w:rsidR="001A7BD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je</w:t>
      </w:r>
      <w:r w:rsidR="001A7BD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jednoglasno</w:t>
      </w:r>
      <w:r w:rsidR="001A7BD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Izveštaj</w:t>
      </w:r>
      <w:r w:rsidR="001A7BD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podržan</w:t>
      </w:r>
      <w:r w:rsidR="001A7BDD">
        <w:rPr>
          <w:rFonts w:ascii="Times New Roman" w:hAnsi="Times New Roman"/>
          <w:sz w:val="24"/>
          <w:szCs w:val="24"/>
          <w:lang w:val="sr-Cyrl-RS"/>
        </w:rPr>
        <w:t>.</w:t>
      </w:r>
    </w:p>
    <w:p w:rsidR="002272D0" w:rsidRDefault="001A7BDD" w:rsidP="00540B9D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163BD4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okviru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tačke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Informacija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poseti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razgovoru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studentima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srpskog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porekla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regiona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A763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koji</w:t>
      </w:r>
      <w:r w:rsidR="00A763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studiraju</w:t>
      </w:r>
      <w:r w:rsidR="00A763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u</w:t>
      </w:r>
      <w:r w:rsidR="00A7630A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163BD4">
        <w:rPr>
          <w:rFonts w:ascii="Times New Roman" w:hAnsi="Times New Roman"/>
          <w:sz w:val="24"/>
          <w:szCs w:val="24"/>
          <w:lang w:val="sr-Cyrl-RS"/>
        </w:rPr>
        <w:t>Begradu</w:t>
      </w:r>
      <w:proofErr w:type="spellEnd"/>
      <w:r w:rsidR="00A763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u</w:t>
      </w:r>
      <w:r w:rsidR="00A763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okviru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Programa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Vlade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RS</w:t>
      </w:r>
      <w:r>
        <w:rPr>
          <w:rFonts w:ascii="Times New Roman" w:hAnsi="Times New Roman"/>
          <w:sz w:val="24"/>
          <w:szCs w:val="24"/>
          <w:lang w:val="sr-Cyrl-RS"/>
        </w:rPr>
        <w:t>: „</w:t>
      </w:r>
      <w:r w:rsidR="00163BD4">
        <w:rPr>
          <w:rFonts w:ascii="Times New Roman" w:hAnsi="Times New Roman"/>
          <w:sz w:val="24"/>
          <w:szCs w:val="24"/>
          <w:lang w:val="sr-Cyrl-RS"/>
        </w:rPr>
        <w:t>Srbija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Srbe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regiona</w:t>
      </w:r>
      <w:r>
        <w:rPr>
          <w:rFonts w:ascii="Times New Roman" w:hAnsi="Times New Roman"/>
          <w:sz w:val="24"/>
          <w:szCs w:val="24"/>
          <w:lang w:val="sr-Cyrl-RS"/>
        </w:rPr>
        <w:t>“</w:t>
      </w:r>
      <w:r w:rsidR="007004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članovima</w:t>
      </w:r>
      <w:r w:rsidR="002272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Odbora</w:t>
      </w:r>
      <w:r w:rsidR="002272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je</w:t>
      </w:r>
      <w:r w:rsidR="002272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blagovremeno</w:t>
      </w:r>
      <w:r w:rsidR="002272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dostavljena</w:t>
      </w:r>
      <w:r w:rsidR="002272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beleška</w:t>
      </w:r>
      <w:r w:rsidR="002272D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3BD4">
        <w:rPr>
          <w:rFonts w:ascii="Times New Roman" w:hAnsi="Times New Roman"/>
          <w:sz w:val="24"/>
          <w:szCs w:val="24"/>
          <w:lang w:val="sr-Cyrl-RS"/>
        </w:rPr>
        <w:t>kao</w:t>
      </w:r>
      <w:r w:rsidR="002272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i</w:t>
      </w:r>
      <w:r w:rsidR="002272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molba</w:t>
      </w:r>
      <w:r w:rsidR="002272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za</w:t>
      </w:r>
      <w:r w:rsidR="002272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podršku</w:t>
      </w:r>
      <w:r w:rsidR="002272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Odbora</w:t>
      </w:r>
      <w:r w:rsidR="002272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za</w:t>
      </w:r>
      <w:r w:rsidR="002272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osnivanje</w:t>
      </w:r>
      <w:r w:rsidR="002272D0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163BD4">
        <w:rPr>
          <w:rFonts w:ascii="Times New Roman" w:hAnsi="Times New Roman"/>
          <w:sz w:val="24"/>
          <w:szCs w:val="24"/>
          <w:lang w:val="sr-Cyrl-RS"/>
        </w:rPr>
        <w:t>Srpske</w:t>
      </w:r>
      <w:r w:rsidR="002272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akademske</w:t>
      </w:r>
      <w:r w:rsidR="002272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mreže</w:t>
      </w:r>
      <w:r w:rsidR="002272D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163BD4">
        <w:rPr>
          <w:rFonts w:ascii="Times New Roman" w:hAnsi="Times New Roman"/>
          <w:sz w:val="24"/>
          <w:szCs w:val="24"/>
          <w:lang w:val="sr-Cyrl-RS"/>
        </w:rPr>
        <w:t>Sv</w:t>
      </w:r>
      <w:proofErr w:type="spellEnd"/>
      <w:r w:rsidR="002272D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63BD4">
        <w:rPr>
          <w:rFonts w:ascii="Times New Roman" w:hAnsi="Times New Roman"/>
          <w:sz w:val="24"/>
          <w:szCs w:val="24"/>
          <w:lang w:val="sr-Cyrl-RS"/>
        </w:rPr>
        <w:t>Jovan</w:t>
      </w:r>
      <w:r w:rsidR="002272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Vladimir</w:t>
      </w:r>
      <w:r w:rsidR="002272D0">
        <w:rPr>
          <w:rFonts w:ascii="Times New Roman" w:hAnsi="Times New Roman"/>
          <w:sz w:val="24"/>
          <w:szCs w:val="24"/>
          <w:lang w:val="sr-Cyrl-RS"/>
        </w:rPr>
        <w:t xml:space="preserve">“, </w:t>
      </w:r>
      <w:r w:rsidR="00163BD4">
        <w:rPr>
          <w:rFonts w:ascii="Times New Roman" w:hAnsi="Times New Roman"/>
          <w:sz w:val="24"/>
          <w:szCs w:val="24"/>
          <w:lang w:val="sr-Cyrl-RS"/>
        </w:rPr>
        <w:t>koja</w:t>
      </w:r>
      <w:r w:rsidR="002272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bi</w:t>
      </w:r>
      <w:r w:rsidR="002272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studentima</w:t>
      </w:r>
      <w:r w:rsidR="002272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iz</w:t>
      </w:r>
      <w:r w:rsidR="002272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Programa</w:t>
      </w:r>
      <w:r w:rsidR="002272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Vlade</w:t>
      </w:r>
      <w:r w:rsidR="00A763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pomagala</w:t>
      </w:r>
      <w:r w:rsidR="00A763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u</w:t>
      </w:r>
      <w:r w:rsidR="00A7630A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163BD4">
        <w:rPr>
          <w:rFonts w:ascii="Times New Roman" w:hAnsi="Times New Roman"/>
          <w:sz w:val="24"/>
          <w:szCs w:val="24"/>
          <w:lang w:val="sr-Cyrl-RS"/>
        </w:rPr>
        <w:t>kominikaciji</w:t>
      </w:r>
      <w:proofErr w:type="spellEnd"/>
      <w:r w:rsidR="00A763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kako</w:t>
      </w:r>
      <w:r w:rsidR="002272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sa</w:t>
      </w:r>
      <w:r w:rsidR="002272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institucijama</w:t>
      </w:r>
      <w:r w:rsidR="002272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u</w:t>
      </w:r>
      <w:r w:rsidR="002272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Srbiji</w:t>
      </w:r>
      <w:r w:rsidR="002272D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3BD4">
        <w:rPr>
          <w:rFonts w:ascii="Times New Roman" w:hAnsi="Times New Roman"/>
          <w:sz w:val="24"/>
          <w:szCs w:val="24"/>
          <w:lang w:val="sr-Cyrl-RS"/>
        </w:rPr>
        <w:t>tako</w:t>
      </w:r>
      <w:r w:rsidR="002272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i</w:t>
      </w:r>
      <w:r w:rsidR="002272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u</w:t>
      </w:r>
      <w:r w:rsidR="002272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povezivanju</w:t>
      </w:r>
      <w:r w:rsidR="002272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sa</w:t>
      </w:r>
      <w:r w:rsidR="002272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ostalim</w:t>
      </w:r>
      <w:r w:rsidR="002272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studentima</w:t>
      </w:r>
      <w:r w:rsidR="002272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u</w:t>
      </w:r>
      <w:r w:rsidR="002272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matici</w:t>
      </w:r>
      <w:r w:rsidR="002272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i</w:t>
      </w:r>
      <w:r w:rsidR="002272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regionu</w:t>
      </w:r>
      <w:r w:rsidR="002272D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63BD4">
        <w:rPr>
          <w:rFonts w:ascii="Times New Roman" w:hAnsi="Times New Roman"/>
          <w:sz w:val="24"/>
          <w:szCs w:val="24"/>
          <w:lang w:val="sr-Cyrl-RS"/>
        </w:rPr>
        <w:t>Odbor</w:t>
      </w:r>
      <w:r w:rsidR="002272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je</w:t>
      </w:r>
      <w:r w:rsidR="00A763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jednoglasno</w:t>
      </w:r>
      <w:r w:rsidR="002272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dao</w:t>
      </w:r>
      <w:r w:rsidR="002272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podršku</w:t>
      </w:r>
      <w:r w:rsidR="002272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za</w:t>
      </w:r>
      <w:r w:rsidR="002272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osnivanje</w:t>
      </w:r>
      <w:r w:rsidR="002272D0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163BD4">
        <w:rPr>
          <w:rFonts w:ascii="Times New Roman" w:hAnsi="Times New Roman"/>
          <w:sz w:val="24"/>
          <w:szCs w:val="24"/>
          <w:lang w:val="sr-Cyrl-RS"/>
        </w:rPr>
        <w:t>Srpske</w:t>
      </w:r>
      <w:r w:rsidR="002272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akademske</w:t>
      </w:r>
      <w:r w:rsidR="002272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mreže</w:t>
      </w:r>
      <w:r w:rsidR="002272D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163BD4">
        <w:rPr>
          <w:rFonts w:ascii="Times New Roman" w:hAnsi="Times New Roman"/>
          <w:sz w:val="24"/>
          <w:szCs w:val="24"/>
          <w:lang w:val="sr-Cyrl-RS"/>
        </w:rPr>
        <w:t>Sv</w:t>
      </w:r>
      <w:proofErr w:type="spellEnd"/>
      <w:r w:rsidR="002272D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63BD4">
        <w:rPr>
          <w:rFonts w:ascii="Times New Roman" w:hAnsi="Times New Roman"/>
          <w:sz w:val="24"/>
          <w:szCs w:val="24"/>
          <w:lang w:val="sr-Cyrl-RS"/>
        </w:rPr>
        <w:t>Jovan</w:t>
      </w:r>
      <w:r w:rsidR="002272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Vladimir</w:t>
      </w:r>
      <w:r w:rsidR="002272D0">
        <w:rPr>
          <w:rFonts w:ascii="Times New Roman" w:hAnsi="Times New Roman"/>
          <w:sz w:val="24"/>
          <w:szCs w:val="24"/>
          <w:lang w:val="sr-Cyrl-RS"/>
        </w:rPr>
        <w:t>“</w:t>
      </w:r>
    </w:p>
    <w:p w:rsidR="00700401" w:rsidRDefault="002272D0" w:rsidP="00540B9D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163BD4">
        <w:rPr>
          <w:rFonts w:ascii="Times New Roman" w:hAnsi="Times New Roman"/>
          <w:sz w:val="24"/>
          <w:szCs w:val="24"/>
          <w:lang w:val="sr-Cyrl-RS"/>
        </w:rPr>
        <w:t>Sa</w:t>
      </w:r>
      <w:r w:rsidR="00FB05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molbom</w:t>
      </w:r>
      <w:r w:rsidR="00FB05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za</w:t>
      </w:r>
      <w:r w:rsidR="00FB05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podršku</w:t>
      </w:r>
      <w:r w:rsidR="00FB056A">
        <w:rPr>
          <w:rFonts w:ascii="Times New Roman" w:hAnsi="Times New Roman"/>
          <w:sz w:val="24"/>
          <w:szCs w:val="24"/>
          <w:lang w:val="sr-Cyrl-RS"/>
        </w:rPr>
        <w:t xml:space="preserve"> 20. </w:t>
      </w:r>
      <w:r w:rsidR="00163BD4">
        <w:rPr>
          <w:rFonts w:ascii="Times New Roman" w:hAnsi="Times New Roman"/>
          <w:sz w:val="24"/>
          <w:szCs w:val="24"/>
          <w:lang w:val="sr-Cyrl-RS"/>
        </w:rPr>
        <w:t>evropskoj</w:t>
      </w:r>
      <w:r w:rsidR="00FB05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smotri</w:t>
      </w:r>
      <w:r w:rsidR="00FB05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srpskog</w:t>
      </w:r>
      <w:r w:rsidR="00FB05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folklora</w:t>
      </w:r>
      <w:r w:rsidR="00FB05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dijaspore</w:t>
      </w:r>
      <w:r w:rsidR="00FB05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i</w:t>
      </w:r>
      <w:r w:rsidR="00FB05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Srba</w:t>
      </w:r>
      <w:r w:rsidR="00FB05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u</w:t>
      </w:r>
      <w:r w:rsidR="00FB05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regionu</w:t>
      </w:r>
      <w:r w:rsidR="00FB056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3BD4">
        <w:rPr>
          <w:rFonts w:ascii="Times New Roman" w:hAnsi="Times New Roman"/>
          <w:sz w:val="24"/>
          <w:szCs w:val="24"/>
          <w:lang w:val="sr-Cyrl-RS"/>
        </w:rPr>
        <w:t>koja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se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održava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u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periodu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od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22. </w:t>
      </w:r>
      <w:r w:rsidR="00163BD4">
        <w:rPr>
          <w:rFonts w:ascii="Times New Roman" w:hAnsi="Times New Roman"/>
          <w:sz w:val="24"/>
          <w:szCs w:val="24"/>
          <w:lang w:val="sr-Cyrl-RS"/>
        </w:rPr>
        <w:t>do</w:t>
      </w:r>
      <w:r w:rsidR="00FB056A">
        <w:rPr>
          <w:rFonts w:ascii="Times New Roman" w:hAnsi="Times New Roman"/>
          <w:sz w:val="24"/>
          <w:szCs w:val="24"/>
          <w:lang w:val="sr-Cyrl-RS"/>
        </w:rPr>
        <w:t xml:space="preserve"> 24. </w:t>
      </w:r>
      <w:r w:rsidR="00163BD4">
        <w:rPr>
          <w:rFonts w:ascii="Times New Roman" w:hAnsi="Times New Roman"/>
          <w:sz w:val="24"/>
          <w:szCs w:val="24"/>
          <w:lang w:val="sr-Cyrl-RS"/>
        </w:rPr>
        <w:t>maja</w:t>
      </w:r>
      <w:r w:rsidR="00FB056A">
        <w:rPr>
          <w:rFonts w:ascii="Times New Roman" w:hAnsi="Times New Roman"/>
          <w:sz w:val="24"/>
          <w:szCs w:val="24"/>
          <w:lang w:val="sr-Cyrl-RS"/>
        </w:rPr>
        <w:t xml:space="preserve"> 2015. </w:t>
      </w:r>
      <w:r w:rsidR="00163BD4">
        <w:rPr>
          <w:rFonts w:ascii="Times New Roman" w:hAnsi="Times New Roman"/>
          <w:sz w:val="24"/>
          <w:szCs w:val="24"/>
          <w:lang w:val="sr-Cyrl-RS"/>
        </w:rPr>
        <w:t>godine</w:t>
      </w:r>
      <w:r w:rsidR="00FB05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u</w:t>
      </w:r>
      <w:r w:rsidR="00FB05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Beogradu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članovi</w:t>
      </w:r>
      <w:r w:rsidR="00FB05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Odbora</w:t>
      </w:r>
      <w:r w:rsidR="00FB05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su</w:t>
      </w:r>
      <w:r w:rsidR="00FB05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se</w:t>
      </w:r>
      <w:r w:rsidR="00FB056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3BD4">
        <w:rPr>
          <w:rFonts w:ascii="Times New Roman" w:hAnsi="Times New Roman"/>
          <w:sz w:val="24"/>
          <w:szCs w:val="24"/>
          <w:lang w:val="sr-Cyrl-RS"/>
        </w:rPr>
        <w:t>takođe</w:t>
      </w:r>
      <w:r w:rsidR="00FB05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blagovremeno</w:t>
      </w:r>
      <w:r w:rsidR="00FB05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upoznali</w:t>
      </w:r>
      <w:r w:rsidR="00FB056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3BD4">
        <w:rPr>
          <w:rFonts w:ascii="Times New Roman" w:hAnsi="Times New Roman"/>
          <w:sz w:val="24"/>
          <w:szCs w:val="24"/>
          <w:lang w:val="sr-Cyrl-RS"/>
        </w:rPr>
        <w:t>a</w:t>
      </w:r>
      <w:r w:rsidR="00FB05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predsedavajući</w:t>
      </w:r>
      <w:r w:rsidR="00FB05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je</w:t>
      </w:r>
      <w:r w:rsidR="00FB05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dao</w:t>
      </w:r>
      <w:r w:rsidR="00FB05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još</w:t>
      </w:r>
      <w:r w:rsidR="00FB05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nekoliko</w:t>
      </w:r>
      <w:r w:rsidR="00FB056A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163BD4">
        <w:rPr>
          <w:rFonts w:ascii="Times New Roman" w:hAnsi="Times New Roman"/>
          <w:sz w:val="24"/>
          <w:szCs w:val="24"/>
          <w:lang w:val="sr-Cyrl-RS"/>
        </w:rPr>
        <w:t>pojašnjenja</w:t>
      </w:r>
      <w:proofErr w:type="spellEnd"/>
      <w:r w:rsidR="00FB056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3BD4">
        <w:rPr>
          <w:rFonts w:ascii="Times New Roman" w:hAnsi="Times New Roman"/>
          <w:sz w:val="24"/>
          <w:szCs w:val="24"/>
          <w:lang w:val="sr-Cyrl-RS"/>
        </w:rPr>
        <w:t>prvenstveno</w:t>
      </w:r>
      <w:r w:rsidR="00FB05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da</w:t>
      </w:r>
      <w:r w:rsidR="00FB05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se</w:t>
      </w:r>
      <w:r w:rsidR="00FB05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ovde</w:t>
      </w:r>
      <w:r w:rsidR="00FB05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ne</w:t>
      </w:r>
      <w:r w:rsidR="00FB05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radi</w:t>
      </w:r>
      <w:r w:rsidR="00FB05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o</w:t>
      </w:r>
      <w:r w:rsidR="00FB05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molbi</w:t>
      </w:r>
      <w:r w:rsidR="004119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za</w:t>
      </w:r>
      <w:r w:rsidR="004119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finansijsku</w:t>
      </w:r>
      <w:r w:rsidR="00FB05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podršku</w:t>
      </w:r>
      <w:r w:rsidR="00FB056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3BD4">
        <w:rPr>
          <w:rFonts w:ascii="Times New Roman" w:hAnsi="Times New Roman"/>
          <w:sz w:val="24"/>
          <w:szCs w:val="24"/>
          <w:lang w:val="sr-Cyrl-RS"/>
        </w:rPr>
        <w:t>jer</w:t>
      </w:r>
      <w:r w:rsidR="00FB05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je</w:t>
      </w:r>
      <w:r w:rsidR="00FB05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takva</w:t>
      </w:r>
      <w:r w:rsidR="00FB05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vrsta</w:t>
      </w:r>
      <w:r w:rsidR="00FB05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podrške</w:t>
      </w:r>
      <w:r w:rsidR="00FB05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obezbeđena</w:t>
      </w:r>
      <w:r w:rsidR="00FB056A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163BD4">
        <w:rPr>
          <w:rFonts w:ascii="Times New Roman" w:hAnsi="Times New Roman"/>
          <w:sz w:val="24"/>
          <w:szCs w:val="24"/>
          <w:lang w:val="sr-Cyrl-RS"/>
        </w:rPr>
        <w:t>ispred</w:t>
      </w:r>
      <w:r w:rsidR="00FB05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Saveza</w:t>
      </w:r>
      <w:r w:rsidR="00FB05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srpskog</w:t>
      </w:r>
      <w:r w:rsidR="00FB05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folklora</w:t>
      </w:r>
      <w:r w:rsidR="00FB05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Švajcarske</w:t>
      </w:r>
      <w:r w:rsidR="00FB056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3BD4">
        <w:rPr>
          <w:rFonts w:ascii="Times New Roman" w:hAnsi="Times New Roman"/>
          <w:sz w:val="24"/>
          <w:szCs w:val="24"/>
          <w:lang w:val="sr-Cyrl-RS"/>
        </w:rPr>
        <w:t>kao</w:t>
      </w:r>
      <w:r w:rsidR="004119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i</w:t>
      </w:r>
      <w:r w:rsidR="004119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da</w:t>
      </w:r>
      <w:r w:rsidR="004119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se</w:t>
      </w:r>
      <w:r w:rsidR="004119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evropska</w:t>
      </w:r>
      <w:r w:rsidR="004119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smotra</w:t>
      </w:r>
      <w:r w:rsidR="004119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srpskog</w:t>
      </w:r>
      <w:r w:rsidR="004119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folklora</w:t>
      </w:r>
      <w:r w:rsidR="004119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dijaspore</w:t>
      </w:r>
      <w:r w:rsidR="004119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i</w:t>
      </w:r>
      <w:r w:rsidR="004119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Srba</w:t>
      </w:r>
      <w:r w:rsidR="004119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u</w:t>
      </w:r>
      <w:r w:rsidR="004119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regionu</w:t>
      </w:r>
      <w:r w:rsidR="004119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svake</w:t>
      </w:r>
      <w:r w:rsidR="004119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godine</w:t>
      </w:r>
      <w:r w:rsidR="004119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održava</w:t>
      </w:r>
      <w:r w:rsidR="004119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u</w:t>
      </w:r>
      <w:r w:rsidR="004119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različitim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gradovima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Evrope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i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da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će</w:t>
      </w:r>
      <w:r w:rsidR="004119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ove</w:t>
      </w:r>
      <w:r w:rsidR="004119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godine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biti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održan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u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Beogradu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63BD4">
        <w:rPr>
          <w:rFonts w:ascii="Times New Roman" w:hAnsi="Times New Roman"/>
          <w:sz w:val="24"/>
          <w:szCs w:val="24"/>
          <w:lang w:val="sr-Cyrl-RS"/>
        </w:rPr>
        <w:t>Pošto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se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niko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nije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javljao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za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reč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povodom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ove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tačke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dnevnog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reda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3BD4">
        <w:rPr>
          <w:rFonts w:ascii="Times New Roman" w:hAnsi="Times New Roman"/>
          <w:sz w:val="24"/>
          <w:szCs w:val="24"/>
          <w:lang w:val="sr-Cyrl-RS"/>
        </w:rPr>
        <w:t>pristupilo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se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glasanju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i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Odbor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je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jednoglasno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dao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podršku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održavanju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20. </w:t>
      </w:r>
      <w:r w:rsidR="00163BD4">
        <w:rPr>
          <w:rFonts w:ascii="Times New Roman" w:hAnsi="Times New Roman"/>
          <w:sz w:val="24"/>
          <w:szCs w:val="24"/>
          <w:lang w:val="sr-Cyrl-RS"/>
        </w:rPr>
        <w:t>evropske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smotre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srpskog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folklora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dijaspore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i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Srba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u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regionu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4119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F1248" w:rsidRDefault="00700401" w:rsidP="00540B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F75DD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Nakon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glasanja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po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ovoj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tački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dnevnog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reda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3BD4">
        <w:rPr>
          <w:rFonts w:ascii="Times New Roman" w:hAnsi="Times New Roman"/>
          <w:sz w:val="24"/>
          <w:szCs w:val="24"/>
          <w:lang w:val="sr-Cyrl-RS"/>
        </w:rPr>
        <w:t>predsedavajući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je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podsetio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da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su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svi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članovi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Odbora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blagovremeno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dobili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dopis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kojim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je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Samouprava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Srba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iz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Mađarske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poslala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informaciju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radi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upoznavanja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Odbora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sa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stavom</w:t>
      </w:r>
      <w:r w:rsidR="00F93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Skupštine</w:t>
      </w:r>
      <w:r w:rsidR="00AC597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SSM</w:t>
      </w:r>
      <w:r w:rsidR="00AC597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u</w:t>
      </w:r>
      <w:r w:rsidR="00AC597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vezi</w:t>
      </w:r>
      <w:r w:rsidR="00AC597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sa</w:t>
      </w:r>
      <w:r w:rsidR="00AC597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položajem</w:t>
      </w:r>
      <w:r w:rsidR="00AC597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srpskih</w:t>
      </w:r>
      <w:r w:rsidR="00AC597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medija</w:t>
      </w:r>
      <w:r w:rsidR="00AC597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u</w:t>
      </w:r>
      <w:r w:rsidR="00AC597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Mađarskoj</w:t>
      </w:r>
      <w:r w:rsidR="00AC597E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63BD4">
        <w:rPr>
          <w:rFonts w:ascii="Times New Roman" w:hAnsi="Times New Roman"/>
          <w:sz w:val="24"/>
          <w:szCs w:val="24"/>
          <w:lang w:val="sr-Cyrl-RS"/>
        </w:rPr>
        <w:t>U</w:t>
      </w:r>
      <w:r w:rsidR="00BB48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okviru</w:t>
      </w:r>
      <w:r w:rsidR="00BB48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ove</w:t>
      </w:r>
      <w:r w:rsidR="00BB48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tačke</w:t>
      </w:r>
      <w:r w:rsidR="00BB48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predsedavajući</w:t>
      </w:r>
      <w:r w:rsidR="00BB48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je</w:t>
      </w:r>
      <w:r w:rsidR="00BB48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obavestio</w:t>
      </w:r>
      <w:r w:rsidR="00BB48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članove</w:t>
      </w:r>
      <w:r w:rsidR="00BB48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da</w:t>
      </w:r>
      <w:r w:rsidR="00BB48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je</w:t>
      </w:r>
      <w:r w:rsidR="00BB48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u</w:t>
      </w:r>
      <w:r w:rsidR="00BB48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okviru</w:t>
      </w:r>
      <w:r w:rsidR="00BB48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delegacije</w:t>
      </w:r>
      <w:r w:rsidR="00BB48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Odbora</w:t>
      </w:r>
      <w:r w:rsidR="00BB48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za</w:t>
      </w:r>
      <w:r w:rsidR="00BB48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spoljne</w:t>
      </w:r>
      <w:r w:rsidR="00BB48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poslove</w:t>
      </w:r>
      <w:r w:rsidR="00BB48A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3BD4">
        <w:rPr>
          <w:rFonts w:ascii="Times New Roman" w:hAnsi="Times New Roman"/>
          <w:sz w:val="24"/>
          <w:szCs w:val="24"/>
          <w:lang w:val="sr-Cyrl-RS"/>
        </w:rPr>
        <w:t>bio</w:t>
      </w:r>
      <w:r w:rsidR="00BB48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u</w:t>
      </w:r>
      <w:r w:rsidR="00BB48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zvaničnoj</w:t>
      </w:r>
      <w:r w:rsidR="00BB48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poseti</w:t>
      </w:r>
      <w:r w:rsidR="00BB48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parlamentu</w:t>
      </w:r>
      <w:r w:rsidR="00BB48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Mađarske</w:t>
      </w:r>
      <w:r w:rsidR="00BB48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u</w:t>
      </w:r>
      <w:r w:rsidR="00BB48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periodu</w:t>
      </w:r>
      <w:r w:rsidR="00BB48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od</w:t>
      </w:r>
      <w:r w:rsidR="00BB48AA">
        <w:rPr>
          <w:rFonts w:ascii="Times New Roman" w:hAnsi="Times New Roman"/>
          <w:sz w:val="24"/>
          <w:szCs w:val="24"/>
          <w:lang w:val="sr-Cyrl-RS"/>
        </w:rPr>
        <w:t xml:space="preserve"> 4.-5. </w:t>
      </w:r>
      <w:r w:rsidR="00163BD4">
        <w:rPr>
          <w:rFonts w:ascii="Times New Roman" w:hAnsi="Times New Roman"/>
          <w:sz w:val="24"/>
          <w:szCs w:val="24"/>
          <w:lang w:val="sr-Cyrl-RS"/>
        </w:rPr>
        <w:t>maja</w:t>
      </w:r>
      <w:r w:rsidR="00BB48AA">
        <w:rPr>
          <w:rFonts w:ascii="Times New Roman" w:hAnsi="Times New Roman"/>
          <w:sz w:val="24"/>
          <w:szCs w:val="24"/>
          <w:lang w:val="sr-Cyrl-RS"/>
        </w:rPr>
        <w:t xml:space="preserve"> 2015. </w:t>
      </w:r>
      <w:r w:rsidR="00163BD4">
        <w:rPr>
          <w:rFonts w:ascii="Times New Roman" w:hAnsi="Times New Roman"/>
          <w:sz w:val="24"/>
          <w:szCs w:val="24"/>
          <w:lang w:val="sr-Cyrl-RS"/>
        </w:rPr>
        <w:t>godine</w:t>
      </w:r>
      <w:r w:rsidR="00BB48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i</w:t>
      </w:r>
      <w:r w:rsidR="00BB48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da</w:t>
      </w:r>
      <w:r w:rsidR="00BB48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se</w:t>
      </w:r>
      <w:r w:rsidR="00BB48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tada</w:t>
      </w:r>
      <w:r w:rsidR="00BB48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sreo</w:t>
      </w:r>
      <w:r w:rsidR="00BB48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i</w:t>
      </w:r>
      <w:r w:rsidR="00BB48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razgovarao</w:t>
      </w:r>
      <w:r w:rsidR="00BB48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sa</w:t>
      </w:r>
      <w:r w:rsidR="00BB48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predstavnicima</w:t>
      </w:r>
      <w:r w:rsidR="00BB48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Samouprave</w:t>
      </w:r>
      <w:r w:rsidR="00BB48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Srba</w:t>
      </w:r>
      <w:r w:rsidR="00BB48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iz</w:t>
      </w:r>
      <w:r w:rsidR="00BB48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Mađarske</w:t>
      </w:r>
      <w:r w:rsidR="00BB48A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3BD4">
        <w:rPr>
          <w:rFonts w:ascii="Times New Roman" w:hAnsi="Times New Roman"/>
          <w:sz w:val="24"/>
          <w:szCs w:val="24"/>
          <w:lang w:val="sr-Cyrl-RS"/>
        </w:rPr>
        <w:t>koji</w:t>
      </w:r>
      <w:r w:rsidR="00BB48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su</w:t>
      </w:r>
      <w:r w:rsidR="00BB48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tom</w:t>
      </w:r>
      <w:r w:rsidR="00BB48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prilikom</w:t>
      </w:r>
      <w:r w:rsidR="00BB48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CS"/>
        </w:rPr>
        <w:t>izdvojili</w:t>
      </w:r>
      <w:r w:rsidR="00BB48AA" w:rsidRPr="00BB48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CS"/>
        </w:rPr>
        <w:t>pitanje</w:t>
      </w:r>
      <w:r w:rsidR="00BB48AA" w:rsidRPr="00BB48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CS"/>
        </w:rPr>
        <w:t>otežanog</w:t>
      </w:r>
      <w:r w:rsidR="00BB48AA" w:rsidRPr="00BB48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CS"/>
        </w:rPr>
        <w:t>informisanja</w:t>
      </w:r>
      <w:r w:rsidR="00BB48AA" w:rsidRPr="00BB48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CS"/>
        </w:rPr>
        <w:t>srpske</w:t>
      </w:r>
      <w:r w:rsidR="00BB48AA" w:rsidRPr="00BB48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CS"/>
        </w:rPr>
        <w:t>manjine</w:t>
      </w:r>
      <w:r w:rsidR="00BB48AA" w:rsidRPr="00BB48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CS"/>
        </w:rPr>
        <w:t>na</w:t>
      </w:r>
      <w:r w:rsidR="00BB48AA" w:rsidRPr="00BB48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CS"/>
        </w:rPr>
        <w:t>maternjem</w:t>
      </w:r>
      <w:r w:rsidR="00BB48AA" w:rsidRPr="00BB48AA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163BD4">
        <w:rPr>
          <w:rFonts w:ascii="Times New Roman" w:hAnsi="Times New Roman"/>
          <w:sz w:val="24"/>
          <w:szCs w:val="24"/>
          <w:lang w:val="sr-Cyrl-CS"/>
        </w:rPr>
        <w:t>jeziku</w:t>
      </w:r>
      <w:r w:rsidR="00BB48AA" w:rsidRPr="00BB48AA">
        <w:rPr>
          <w:rFonts w:ascii="Times New Roman" w:hAnsi="Times New Roman"/>
          <w:sz w:val="24"/>
          <w:szCs w:val="24"/>
          <w:lang w:val="sr-Cyrl-CS"/>
        </w:rPr>
        <w:t>,</w:t>
      </w:r>
      <w:r w:rsidR="00163BD4">
        <w:rPr>
          <w:rFonts w:ascii="Times New Roman" w:hAnsi="Times New Roman"/>
          <w:sz w:val="24"/>
          <w:szCs w:val="24"/>
          <w:lang w:val="sr-Cyrl-CS"/>
        </w:rPr>
        <w:t>a</w:t>
      </w:r>
      <w:proofErr w:type="spellEnd"/>
      <w:r w:rsidR="00BB48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CS"/>
        </w:rPr>
        <w:t>koje</w:t>
      </w:r>
      <w:r w:rsidR="00BB48AA" w:rsidRPr="00BB48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CS"/>
        </w:rPr>
        <w:t>se</w:t>
      </w:r>
      <w:r w:rsidR="00BB48AA" w:rsidRPr="00BB48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CS"/>
        </w:rPr>
        <w:t>pojavilo</w:t>
      </w:r>
      <w:r w:rsidR="00BB48AA" w:rsidRPr="00BB48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CS"/>
        </w:rPr>
        <w:t>promenom</w:t>
      </w:r>
      <w:r w:rsidR="00BB48AA" w:rsidRPr="00BB48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CS"/>
        </w:rPr>
        <w:t>kanala</w:t>
      </w:r>
      <w:r w:rsidR="00BB48AA" w:rsidRPr="00BB48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CS"/>
        </w:rPr>
        <w:t>i</w:t>
      </w:r>
      <w:r w:rsidR="00BB48AA" w:rsidRPr="00BB48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CS"/>
        </w:rPr>
        <w:t>termina</w:t>
      </w:r>
      <w:r w:rsidR="00BB48AA" w:rsidRPr="00BB48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CS"/>
        </w:rPr>
        <w:t>emitovanja</w:t>
      </w:r>
      <w:r w:rsidR="00BB48AA" w:rsidRPr="00BB48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CS"/>
        </w:rPr>
        <w:t>emisije</w:t>
      </w:r>
      <w:r w:rsidR="00BB48AA" w:rsidRPr="00BB48AA">
        <w:rPr>
          <w:rFonts w:ascii="Times New Roman" w:hAnsi="Times New Roman"/>
          <w:sz w:val="24"/>
          <w:szCs w:val="24"/>
          <w:lang w:val="sr-Cyrl-CS"/>
        </w:rPr>
        <w:t xml:space="preserve"> „</w:t>
      </w:r>
      <w:r w:rsidR="00163BD4">
        <w:rPr>
          <w:rFonts w:ascii="Times New Roman" w:hAnsi="Times New Roman"/>
          <w:sz w:val="24"/>
          <w:szCs w:val="24"/>
          <w:lang w:val="sr-Cyrl-CS"/>
        </w:rPr>
        <w:t>Srpski</w:t>
      </w:r>
      <w:r w:rsidR="00BB48AA" w:rsidRPr="00BB48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CS"/>
        </w:rPr>
        <w:t>ekran</w:t>
      </w:r>
      <w:r w:rsidR="00BB48AA" w:rsidRPr="00BB48AA">
        <w:rPr>
          <w:rFonts w:ascii="Times New Roman" w:hAnsi="Times New Roman"/>
          <w:sz w:val="24"/>
          <w:szCs w:val="24"/>
          <w:lang w:val="sr-Cyrl-CS"/>
        </w:rPr>
        <w:t xml:space="preserve">“ . </w:t>
      </w:r>
      <w:r w:rsidR="00163BD4">
        <w:rPr>
          <w:rFonts w:ascii="Times New Roman" w:hAnsi="Times New Roman"/>
          <w:sz w:val="24"/>
          <w:szCs w:val="24"/>
          <w:lang w:val="sr-Cyrl-CS"/>
        </w:rPr>
        <w:t>Naime</w:t>
      </w:r>
      <w:r w:rsidR="00BB48AA" w:rsidRPr="00BB48AA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163BD4">
        <w:rPr>
          <w:rFonts w:ascii="Times New Roman" w:hAnsi="Times New Roman"/>
          <w:sz w:val="24"/>
          <w:szCs w:val="24"/>
          <w:lang w:val="sr-Cyrl-CS"/>
        </w:rPr>
        <w:t>ova</w:t>
      </w:r>
      <w:r w:rsidR="00BB48AA" w:rsidRPr="00BB48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CS"/>
        </w:rPr>
        <w:t>emisija</w:t>
      </w:r>
      <w:r w:rsidR="00BB48AA" w:rsidRPr="00BB48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CS"/>
        </w:rPr>
        <w:t>se</w:t>
      </w:r>
      <w:r w:rsidR="00BB48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CS"/>
        </w:rPr>
        <w:t>ranije</w:t>
      </w:r>
      <w:r w:rsidR="00BB48AA" w:rsidRPr="00BB48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CS"/>
        </w:rPr>
        <w:t>emitovala</w:t>
      </w:r>
      <w:r w:rsidR="00BB48AA" w:rsidRPr="00BB48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CS"/>
        </w:rPr>
        <w:t>utorkom</w:t>
      </w:r>
      <w:r w:rsidR="00BB48AA" w:rsidRPr="00BB48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CS"/>
        </w:rPr>
        <w:t>u</w:t>
      </w:r>
      <w:r w:rsidR="00BB48AA" w:rsidRPr="00BB48AA">
        <w:rPr>
          <w:rFonts w:ascii="Times New Roman" w:hAnsi="Times New Roman"/>
          <w:sz w:val="24"/>
          <w:szCs w:val="24"/>
          <w:lang w:val="sr-Cyrl-CS"/>
        </w:rPr>
        <w:t xml:space="preserve"> 14.00 </w:t>
      </w:r>
      <w:r w:rsidR="00163BD4">
        <w:rPr>
          <w:rFonts w:ascii="Times New Roman" w:hAnsi="Times New Roman"/>
          <w:sz w:val="24"/>
          <w:szCs w:val="24"/>
          <w:lang w:val="sr-Cyrl-CS"/>
        </w:rPr>
        <w:t>časova</w:t>
      </w:r>
      <w:r w:rsidR="00BB48AA" w:rsidRPr="00BB48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CS"/>
        </w:rPr>
        <w:t>na</w:t>
      </w:r>
      <w:r w:rsidR="00BB48AA" w:rsidRPr="00BB48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CS"/>
        </w:rPr>
        <w:t>Prvom</w:t>
      </w:r>
      <w:r w:rsidR="00BB48AA" w:rsidRPr="00BB48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CS"/>
        </w:rPr>
        <w:t>kanalu</w:t>
      </w:r>
      <w:r w:rsidR="00BB48AA" w:rsidRPr="00BB48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CS"/>
        </w:rPr>
        <w:t>nacionalne</w:t>
      </w:r>
      <w:r w:rsidR="00BB48AA" w:rsidRPr="00BB48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CS"/>
        </w:rPr>
        <w:t>mađarske</w:t>
      </w:r>
      <w:r w:rsidR="00BB48AA" w:rsidRPr="00BB48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CS"/>
        </w:rPr>
        <w:t>TV</w:t>
      </w:r>
      <w:r w:rsidR="00BB48AA" w:rsidRPr="00BB48AA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163BD4">
        <w:rPr>
          <w:rFonts w:ascii="Times New Roman" w:hAnsi="Times New Roman"/>
          <w:sz w:val="24"/>
          <w:szCs w:val="24"/>
          <w:lang w:val="sr-Cyrl-CS"/>
        </w:rPr>
        <w:t>a</w:t>
      </w:r>
      <w:r w:rsidR="00BB48AA" w:rsidRPr="00BB48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CS"/>
        </w:rPr>
        <w:t>od</w:t>
      </w:r>
      <w:r w:rsidR="00BB48AA" w:rsidRPr="00BB48AA">
        <w:rPr>
          <w:rFonts w:ascii="Times New Roman" w:hAnsi="Times New Roman"/>
          <w:sz w:val="24"/>
          <w:szCs w:val="24"/>
          <w:lang w:val="sr-Cyrl-CS"/>
        </w:rPr>
        <w:t xml:space="preserve"> 15. </w:t>
      </w:r>
      <w:r w:rsidR="00163BD4">
        <w:rPr>
          <w:rFonts w:ascii="Times New Roman" w:hAnsi="Times New Roman"/>
          <w:sz w:val="24"/>
          <w:szCs w:val="24"/>
          <w:lang w:val="sr-Cyrl-CS"/>
        </w:rPr>
        <w:t>marta</w:t>
      </w:r>
      <w:r w:rsidR="00BB48AA" w:rsidRPr="00BB48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CS"/>
        </w:rPr>
        <w:t>ove</w:t>
      </w:r>
      <w:r w:rsidR="00BB48AA" w:rsidRPr="00BB48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CS"/>
        </w:rPr>
        <w:t>godine</w:t>
      </w:r>
      <w:r w:rsidR="00BB48AA" w:rsidRPr="00BB48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CS"/>
        </w:rPr>
        <w:t>se</w:t>
      </w:r>
      <w:r w:rsidR="00BB48AA" w:rsidRPr="00BB48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CS"/>
        </w:rPr>
        <w:t>emituje</w:t>
      </w:r>
      <w:r w:rsidR="00BB48AA" w:rsidRPr="00BB48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u</w:t>
      </w:r>
      <w:r w:rsidR="00BB48AA" w:rsidRPr="00BB48A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praktično</w:t>
      </w:r>
      <w:r w:rsidR="00BB48AA" w:rsidRPr="00BB48A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nevidljivom</w:t>
      </w:r>
      <w:r w:rsidR="00BB48AA" w:rsidRPr="00BB48A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terminu</w:t>
      </w:r>
      <w:r w:rsidR="00BB48AA" w:rsidRPr="00BB48A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u</w:t>
      </w:r>
      <w:r w:rsidR="00BB48AA" w:rsidRPr="00BB48AA">
        <w:rPr>
          <w:rFonts w:ascii="Times New Roman" w:hAnsi="Times New Roman"/>
          <w:sz w:val="24"/>
          <w:szCs w:val="24"/>
          <w:lang w:val="ru-RU"/>
        </w:rPr>
        <w:t xml:space="preserve"> 6.00 </w:t>
      </w:r>
      <w:r w:rsidR="00163BD4">
        <w:rPr>
          <w:rFonts w:ascii="Times New Roman" w:hAnsi="Times New Roman"/>
          <w:sz w:val="24"/>
          <w:szCs w:val="24"/>
          <w:lang w:val="ru-RU"/>
        </w:rPr>
        <w:t>časova</w:t>
      </w:r>
      <w:r w:rsidR="00BB48AA" w:rsidRPr="00BB48A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ujutro</w:t>
      </w:r>
      <w:r w:rsidR="00BB48AA" w:rsidRPr="00BB48A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na</w:t>
      </w:r>
      <w:r w:rsidR="00BB48AA" w:rsidRPr="00BB48A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TV</w:t>
      </w:r>
      <w:r w:rsidR="00BB48AA" w:rsidRPr="00BB48A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kanalu</w:t>
      </w:r>
      <w:r w:rsidR="00BB48AA" w:rsidRPr="00BB48A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B48AA" w:rsidRPr="00BB48AA">
        <w:rPr>
          <w:rFonts w:ascii="Times New Roman" w:hAnsi="Times New Roman"/>
          <w:sz w:val="24"/>
          <w:szCs w:val="24"/>
          <w:lang w:val="sr-Latn-RS"/>
        </w:rPr>
        <w:t>„</w:t>
      </w:r>
      <w:r w:rsidR="00163BD4">
        <w:rPr>
          <w:rFonts w:ascii="Times New Roman" w:hAnsi="Times New Roman"/>
          <w:sz w:val="24"/>
          <w:szCs w:val="24"/>
          <w:lang w:val="ru-RU"/>
        </w:rPr>
        <w:t>Dunav</w:t>
      </w:r>
      <w:r w:rsidR="00BB48AA" w:rsidRPr="00BB48AA">
        <w:rPr>
          <w:rFonts w:ascii="Times New Roman" w:hAnsi="Times New Roman"/>
          <w:sz w:val="24"/>
          <w:szCs w:val="24"/>
          <w:lang w:val="sr-Latn-RS"/>
        </w:rPr>
        <w:t>“</w:t>
      </w:r>
      <w:r w:rsidR="00BB48AA" w:rsidRPr="00BB48AA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163BD4">
        <w:rPr>
          <w:rFonts w:ascii="Times New Roman" w:hAnsi="Times New Roman"/>
          <w:sz w:val="24"/>
          <w:szCs w:val="24"/>
          <w:lang w:val="ru-RU"/>
        </w:rPr>
        <w:t>Time</w:t>
      </w:r>
      <w:r w:rsidR="00BB48AA" w:rsidRPr="00BB48A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je</w:t>
      </w:r>
      <w:r w:rsidR="00BB48AA" w:rsidRPr="00BB48A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gledanost</w:t>
      </w:r>
      <w:r w:rsidR="00BB48AA" w:rsidRPr="00BB48A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emisije</w:t>
      </w:r>
      <w:r w:rsidR="00BB48AA" w:rsidRPr="00BB48A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drastično</w:t>
      </w:r>
      <w:r w:rsidR="00BB48AA" w:rsidRPr="00BB48A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smanjena</w:t>
      </w:r>
      <w:r w:rsidR="00BB48AA" w:rsidRPr="00BB48AA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63BD4">
        <w:rPr>
          <w:rFonts w:ascii="Times New Roman" w:hAnsi="Times New Roman"/>
          <w:sz w:val="24"/>
          <w:szCs w:val="24"/>
          <w:lang w:val="ru-RU"/>
        </w:rPr>
        <w:t>od</w:t>
      </w:r>
      <w:r w:rsidR="00BB48AA" w:rsidRPr="00BB48A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nekada</w:t>
      </w:r>
      <w:r w:rsidR="00BB48AA" w:rsidRPr="00BB48AA">
        <w:rPr>
          <w:rFonts w:ascii="Times New Roman" w:hAnsi="Times New Roman"/>
          <w:sz w:val="24"/>
          <w:szCs w:val="24"/>
          <w:lang w:val="ru-RU"/>
        </w:rPr>
        <w:t xml:space="preserve">  40 </w:t>
      </w:r>
      <w:r w:rsidR="00163BD4">
        <w:rPr>
          <w:rFonts w:ascii="Times New Roman" w:hAnsi="Times New Roman"/>
          <w:sz w:val="24"/>
          <w:szCs w:val="24"/>
          <w:lang w:val="ru-RU"/>
        </w:rPr>
        <w:t>hiljada</w:t>
      </w:r>
      <w:r w:rsidR="00BB48AA" w:rsidRPr="00BB48A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gledalaca</w:t>
      </w:r>
      <w:r w:rsidR="00BB48AA" w:rsidRPr="00BB48A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po</w:t>
      </w:r>
      <w:r w:rsidR="00BB48AA" w:rsidRPr="00BB48A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emisiji</w:t>
      </w:r>
      <w:r w:rsidR="00BB48AA" w:rsidRPr="00BB48A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na</w:t>
      </w:r>
      <w:r w:rsidR="00BB48AA" w:rsidRPr="00BB48A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svega</w:t>
      </w:r>
      <w:r w:rsidR="00BB48AA" w:rsidRPr="00BB48A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nekoliko</w:t>
      </w:r>
      <w:r w:rsidR="00BB48AA" w:rsidRPr="00BB48A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hiljada</w:t>
      </w:r>
      <w:r w:rsidR="00BB48AA" w:rsidRPr="00BB48AA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163BD4">
        <w:rPr>
          <w:rFonts w:ascii="Times New Roman" w:hAnsi="Times New Roman"/>
          <w:sz w:val="24"/>
          <w:szCs w:val="24"/>
          <w:lang w:val="ru-RU"/>
        </w:rPr>
        <w:t>Predsedavajući</w:t>
      </w:r>
      <w:r w:rsidR="00BB48A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je</w:t>
      </w:r>
      <w:r w:rsidR="00BB48A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obavestio</w:t>
      </w:r>
      <w:r w:rsidR="00BB48A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članove</w:t>
      </w:r>
      <w:r w:rsidR="00BB48A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Odbora</w:t>
      </w:r>
      <w:r w:rsidR="00BB48A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da</w:t>
      </w:r>
      <w:r w:rsidR="00BB48A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je</w:t>
      </w:r>
      <w:r w:rsidR="00BB48A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ovo</w:t>
      </w:r>
      <w:r w:rsidR="00AF124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pitanje</w:t>
      </w:r>
      <w:r w:rsidR="00AF124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bilo</w:t>
      </w:r>
      <w:r w:rsidR="00AF124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istaknuto</w:t>
      </w:r>
      <w:r w:rsidR="00AF124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u</w:t>
      </w:r>
      <w:r w:rsidR="00BB48A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razgovorima</w:t>
      </w:r>
      <w:r w:rsidR="00BB48A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sa</w:t>
      </w:r>
      <w:r w:rsidR="00BB48A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zvaničnicima</w:t>
      </w:r>
      <w:r w:rsidR="00BB48A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Republike</w:t>
      </w:r>
      <w:r w:rsidR="00BB48A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Mađarske</w:t>
      </w:r>
      <w:r w:rsidR="00AF1248">
        <w:rPr>
          <w:rFonts w:ascii="Times New Roman" w:hAnsi="Times New Roman"/>
          <w:sz w:val="24"/>
          <w:szCs w:val="24"/>
          <w:lang w:val="ru-RU"/>
        </w:rPr>
        <w:t>.</w:t>
      </w:r>
    </w:p>
    <w:p w:rsidR="009444D1" w:rsidRDefault="00AF1248" w:rsidP="00540B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ab/>
      </w:r>
      <w:r w:rsidR="00163BD4">
        <w:rPr>
          <w:rFonts w:ascii="Times New Roman" w:hAnsi="Times New Roman"/>
          <w:sz w:val="24"/>
          <w:szCs w:val="24"/>
          <w:lang w:val="ru-RU"/>
        </w:rPr>
        <w:t>Nakon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razmatranje</w:t>
      </w:r>
      <w:r w:rsidR="00A7630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ove</w:t>
      </w:r>
      <w:r w:rsidR="00A7630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tačke</w:t>
      </w:r>
      <w:r w:rsidR="00A7630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63BD4">
        <w:rPr>
          <w:rFonts w:ascii="Times New Roman" w:hAnsi="Times New Roman"/>
          <w:sz w:val="24"/>
          <w:szCs w:val="24"/>
          <w:lang w:val="ru-RU"/>
        </w:rPr>
        <w:t>predsedavajući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članove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zamolio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da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se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63BD4">
        <w:rPr>
          <w:rFonts w:ascii="Times New Roman" w:hAnsi="Times New Roman"/>
          <w:sz w:val="24"/>
          <w:szCs w:val="24"/>
          <w:lang w:val="ru-RU"/>
        </w:rPr>
        <w:t>ukoliko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neko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želi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da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se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javi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za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reč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po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pitanju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informacije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poseti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razgovoru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sa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predstavnicima</w:t>
      </w:r>
      <w:r w:rsidR="00A7630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srpske</w:t>
      </w:r>
      <w:r w:rsidR="00A7630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omladine</w:t>
      </w:r>
      <w:r w:rsidR="00A7630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iz</w:t>
      </w:r>
      <w:r w:rsidR="00A7630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Hrvatske</w:t>
      </w:r>
      <w:r w:rsidR="00A7630A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Kako</w:t>
      </w:r>
      <w:r w:rsidR="001C68D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nije</w:t>
      </w:r>
      <w:r w:rsidR="001C68D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bilo</w:t>
      </w:r>
      <w:r w:rsidR="001C68D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dodatnih</w:t>
      </w:r>
      <w:r w:rsidR="00A7630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pitanja</w:t>
      </w:r>
      <w:r w:rsidR="00A7630A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63BD4">
        <w:rPr>
          <w:rFonts w:ascii="Times New Roman" w:hAnsi="Times New Roman"/>
          <w:sz w:val="24"/>
          <w:szCs w:val="24"/>
          <w:lang w:val="ru-RU"/>
        </w:rPr>
        <w:t>a</w:t>
      </w:r>
      <w:r w:rsidR="00A7630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sa</w:t>
      </w:r>
      <w:r w:rsidR="00A7630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sadržajem</w:t>
      </w:r>
      <w:r w:rsidR="00A7630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beleške</w:t>
      </w:r>
      <w:r w:rsidR="00A7630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sa</w:t>
      </w:r>
      <w:r w:rsidR="00A7630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sastanka</w:t>
      </w:r>
      <w:r w:rsidR="00A7630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su</w:t>
      </w:r>
      <w:r w:rsidR="00A7630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svi</w:t>
      </w:r>
      <w:r w:rsidR="00A7630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članovi</w:t>
      </w:r>
      <w:r w:rsidR="00A7630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blagovremeno</w:t>
      </w:r>
      <w:r w:rsidR="00A7630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upoznati</w:t>
      </w:r>
      <w:r w:rsidR="00A7630A">
        <w:rPr>
          <w:rFonts w:ascii="Times New Roman" w:hAnsi="Times New Roman"/>
          <w:sz w:val="24"/>
          <w:szCs w:val="24"/>
          <w:lang w:val="ru-RU"/>
        </w:rPr>
        <w:t>,</w:t>
      </w:r>
      <w:r w:rsidR="001C68D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prešlo</w:t>
      </w:r>
      <w:r w:rsidR="001C68D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se</w:t>
      </w:r>
      <w:r w:rsidR="001C68D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na</w:t>
      </w:r>
      <w:r w:rsidR="001C68D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razmatranje</w:t>
      </w:r>
      <w:r w:rsidR="001C68D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naredne</w:t>
      </w:r>
      <w:r w:rsidR="001C68D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ru-RU"/>
        </w:rPr>
        <w:t>tačke</w:t>
      </w:r>
      <w:r w:rsidR="001C68DB">
        <w:rPr>
          <w:rFonts w:ascii="Times New Roman" w:hAnsi="Times New Roman"/>
          <w:sz w:val="24"/>
          <w:szCs w:val="24"/>
          <w:lang w:val="ru-RU"/>
        </w:rPr>
        <w:t>.</w:t>
      </w:r>
    </w:p>
    <w:p w:rsidR="00BB48AA" w:rsidRDefault="00163BD4" w:rsidP="00540B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Kada</w:t>
      </w:r>
      <w:r w:rsidR="009444D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su</w:t>
      </w:r>
      <w:r w:rsidR="009444D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9444D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pitanju</w:t>
      </w:r>
      <w:r w:rsidR="009444D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razlozi</w:t>
      </w:r>
      <w:r w:rsidR="009444D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9444D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posledice</w:t>
      </w:r>
      <w:r w:rsidR="009444D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neizbora</w:t>
      </w:r>
      <w:r w:rsidR="009444D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direktora</w:t>
      </w:r>
      <w:r w:rsidR="009444D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Uprave</w:t>
      </w:r>
      <w:r w:rsidR="009444D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9444D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saradnju</w:t>
      </w:r>
      <w:r w:rsidR="009444D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</w:t>
      </w:r>
      <w:r w:rsidR="009444D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dijasporom</w:t>
      </w:r>
      <w:r w:rsidR="009444D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9444D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Srbima</w:t>
      </w:r>
      <w:r w:rsidR="009444D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9444D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regionu</w:t>
      </w:r>
      <w:r w:rsidR="009444D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predsednik</w:t>
      </w:r>
      <w:r w:rsidR="00AF124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AF124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dao</w:t>
      </w:r>
      <w:r w:rsidR="00AF124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nekoliko</w:t>
      </w:r>
      <w:r w:rsidR="00C222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uvodnih</w:t>
      </w:r>
      <w:r w:rsidR="00C222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napomena</w:t>
      </w:r>
      <w:r w:rsidR="00C22202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podsećajući</w:t>
      </w:r>
      <w:r w:rsidR="00AF124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AF124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AF124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prošlo</w:t>
      </w:r>
      <w:r w:rsidR="00AF124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godinu</w:t>
      </w:r>
      <w:r w:rsidR="00AF124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dana</w:t>
      </w:r>
      <w:r w:rsidR="00AF124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</w:t>
      </w:r>
      <w:r w:rsidR="00AF124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formiranja</w:t>
      </w:r>
      <w:r w:rsidR="00AF124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Vlade</w:t>
      </w:r>
      <w:r w:rsidR="00AF124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Republike</w:t>
      </w:r>
      <w:r w:rsidR="00AF124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Srbije</w:t>
      </w:r>
      <w:r w:rsidR="00AF124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C222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AF124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činjenicu</w:t>
      </w:r>
      <w:r w:rsidR="00AF124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AF124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Uprava</w:t>
      </w:r>
      <w:r w:rsidR="00AF124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AF124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saradnju</w:t>
      </w:r>
      <w:r w:rsidR="00AF124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</w:t>
      </w:r>
      <w:r w:rsidR="00AF124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dijasporom</w:t>
      </w:r>
      <w:r w:rsidR="00AF124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AF124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Srbima</w:t>
      </w:r>
      <w:r w:rsidR="00AF124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AF124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regionu</w:t>
      </w:r>
      <w:r w:rsidR="00AF1248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kao</w:t>
      </w:r>
      <w:r w:rsidR="00AF124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organ</w:t>
      </w:r>
      <w:r w:rsidR="00AF124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uprave</w:t>
      </w:r>
      <w:r w:rsidR="00AF124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AF124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sastavu</w:t>
      </w:r>
      <w:r w:rsidR="00AF124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Ministarstva</w:t>
      </w:r>
      <w:r w:rsidR="00AF124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spoljnih</w:t>
      </w:r>
      <w:r w:rsidR="00AF124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poslova</w:t>
      </w:r>
      <w:r w:rsidR="00AF124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duže</w:t>
      </w:r>
      <w:r w:rsidR="00AF124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vremena</w:t>
      </w:r>
      <w:r w:rsidR="00AF124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nije</w:t>
      </w:r>
      <w:r w:rsidR="00AF124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bilo</w:t>
      </w:r>
      <w:r w:rsidR="00AF124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formirana</w:t>
      </w:r>
      <w:r w:rsidR="00AF1248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kao</w:t>
      </w:r>
      <w:r w:rsidR="00AF124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AF124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AF124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još</w:t>
      </w:r>
      <w:r w:rsidR="00AF124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uvek</w:t>
      </w:r>
      <w:r w:rsidR="00AF124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nije</w:t>
      </w:r>
      <w:r w:rsidR="00AF124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izabran</w:t>
      </w:r>
      <w:r w:rsidR="00AF124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njen</w:t>
      </w:r>
      <w:r w:rsidR="00AF124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direktor</w:t>
      </w:r>
      <w:r w:rsidR="00AF1248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Uzimajući</w:t>
      </w:r>
      <w:r w:rsidR="00C222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C222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obzir</w:t>
      </w:r>
      <w:r w:rsidR="00C222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značajan</w:t>
      </w:r>
      <w:r w:rsidR="00C222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potencijal</w:t>
      </w:r>
      <w:r w:rsidR="00C222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</w:t>
      </w:r>
      <w:r w:rsidR="00C222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kojim</w:t>
      </w:r>
      <w:r w:rsidR="00C222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Uprava</w:t>
      </w:r>
      <w:r w:rsidR="00C222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raspolaže</w:t>
      </w:r>
      <w:r w:rsidR="00C22202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s</w:t>
      </w:r>
      <w:r w:rsidR="00C222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obzirom</w:t>
      </w:r>
      <w:r w:rsidR="00C222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C222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još</w:t>
      </w:r>
      <w:r w:rsidR="00C222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uvek</w:t>
      </w:r>
      <w:r w:rsidR="00C222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nema</w:t>
      </w:r>
      <w:r w:rsidR="00C222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direktora</w:t>
      </w:r>
      <w:r w:rsidR="00C22202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predsedavajući</w:t>
      </w:r>
      <w:r w:rsidR="00C222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C222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naglasio</w:t>
      </w:r>
      <w:r w:rsidR="00C222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C222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</w:t>
      </w:r>
      <w:r w:rsidR="00C222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nameće</w:t>
      </w:r>
      <w:r w:rsidR="00C222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pitanje</w:t>
      </w:r>
      <w:r w:rsidR="00C222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C222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li</w:t>
      </w:r>
      <w:r w:rsidR="00C222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su</w:t>
      </w:r>
      <w:r w:rsidR="00C222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kapaciteti</w:t>
      </w:r>
      <w:r w:rsidR="00C222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Uprave</w:t>
      </w:r>
      <w:r w:rsidR="00C222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dovoljno</w:t>
      </w:r>
      <w:r w:rsidR="00C222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C222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C222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pravi</w:t>
      </w:r>
      <w:r w:rsidR="00C222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način</w:t>
      </w:r>
      <w:r w:rsidR="00C222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iskorišćeni</w:t>
      </w:r>
      <w:r w:rsidR="00C22202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Potom</w:t>
      </w:r>
      <w:r w:rsidR="009444D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9444D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dao</w:t>
      </w:r>
      <w:r w:rsidR="009444D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reč</w:t>
      </w:r>
      <w:r w:rsidR="009444D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9444D1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>dinu</w:t>
      </w:r>
      <w:r w:rsidR="009444D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Draganu</w:t>
      </w:r>
      <w:r w:rsidR="009444D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Momčiloviću</w:t>
      </w:r>
      <w:r w:rsidR="009444D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pomoćniku</w:t>
      </w:r>
      <w:r w:rsidR="009444D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ministra</w:t>
      </w:r>
      <w:r w:rsidR="009444D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spoljnih</w:t>
      </w:r>
      <w:r w:rsidR="009444D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poslova</w:t>
      </w:r>
      <w:r w:rsidR="009444D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koji</w:t>
      </w:r>
      <w:r w:rsidR="009444D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9444D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informisao</w:t>
      </w:r>
      <w:r w:rsidR="003850B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Odbor</w:t>
      </w:r>
      <w:r w:rsidR="003850B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3850B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radu</w:t>
      </w:r>
      <w:r w:rsidR="00792C6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792C6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aktivnostima</w:t>
      </w:r>
      <w:r w:rsidR="003850B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Ministarstva</w:t>
      </w:r>
      <w:r w:rsidR="00EC03C0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kao</w:t>
      </w:r>
      <w:r w:rsidR="00EC03C0">
        <w:rPr>
          <w:rFonts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EC03C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njihove</w:t>
      </w:r>
      <w:r w:rsidR="00EC03C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saradnje</w:t>
      </w:r>
      <w:r w:rsidR="00EC03C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</w:t>
      </w:r>
      <w:r w:rsidR="00EC03C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Ministarstvom</w:t>
      </w:r>
      <w:r w:rsidR="00EC03C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prosvete</w:t>
      </w:r>
      <w:r w:rsidR="00EC03C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</w:t>
      </w:r>
      <w:r w:rsidR="00EC03C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pitanju</w:t>
      </w:r>
      <w:r w:rsidR="00EC03C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unapređenja</w:t>
      </w:r>
      <w:r w:rsidR="00EC03C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učenja</w:t>
      </w:r>
      <w:r w:rsidR="00EC03C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srpskog</w:t>
      </w:r>
      <w:r w:rsidR="00EC03C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jezika</w:t>
      </w:r>
      <w:r w:rsidR="00EC03C0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Što</w:t>
      </w:r>
      <w:r w:rsidR="00EC03C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</w:t>
      </w:r>
      <w:r w:rsidR="00EC03C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tiče</w:t>
      </w:r>
      <w:r w:rsidR="00EC03C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ovog</w:t>
      </w:r>
      <w:r w:rsidR="00EC03C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pitanja</w:t>
      </w:r>
      <w:r w:rsidR="00EC03C0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Momočilović</w:t>
      </w:r>
      <w:r w:rsidR="00EC03C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EC03C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rekao</w:t>
      </w:r>
      <w:r w:rsidR="00EC03C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EC03C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su</w:t>
      </w:r>
      <w:r w:rsidR="00EC03C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održani</w:t>
      </w:r>
      <w:r w:rsidR="00EC03C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sastanci</w:t>
      </w:r>
      <w:r w:rsidR="00EC03C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ova</w:t>
      </w:r>
      <w:r w:rsidR="00EC03C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dva</w:t>
      </w:r>
      <w:r w:rsidR="00EC03C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ministarstva</w:t>
      </w:r>
      <w:r w:rsidR="00EC03C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EC03C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EC03C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EC03C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Ministarstvo</w:t>
      </w:r>
      <w:r w:rsidR="00EC03C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prosvete</w:t>
      </w:r>
      <w:r w:rsidR="00EC03C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EC03C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vezi</w:t>
      </w:r>
      <w:r w:rsidR="00EC03C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</w:t>
      </w:r>
      <w:r w:rsidR="00EC03C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idejom</w:t>
      </w:r>
      <w:r w:rsidR="00EC03C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uvođenja</w:t>
      </w:r>
      <w:r w:rsidR="00EC03C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elektronskog</w:t>
      </w:r>
      <w:r w:rsidR="00EC03C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učenja</w:t>
      </w:r>
      <w:r w:rsidR="00EC03C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srpskog</w:t>
      </w:r>
      <w:r w:rsidR="00EC03C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jezika</w:t>
      </w:r>
      <w:r w:rsidR="00EC03C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srpske</w:t>
      </w:r>
      <w:r w:rsidR="00EC03C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dece</w:t>
      </w:r>
      <w:r w:rsidR="00EC03C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EC03C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inostranstvu</w:t>
      </w:r>
      <w:r w:rsidR="00EC03C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uputilo</w:t>
      </w:r>
      <w:r w:rsidR="00EC03C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najpre</w:t>
      </w:r>
      <w:r w:rsidR="00EC03C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upitnik</w:t>
      </w:r>
      <w:r w:rsidR="00EC03C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roditeljima</w:t>
      </w:r>
      <w:r w:rsidR="00AF124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C03C0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kako</w:t>
      </w:r>
      <w:r w:rsidR="00EC03C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bi</w:t>
      </w:r>
      <w:r w:rsidR="00EC03C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</w:t>
      </w:r>
      <w:r w:rsidR="00EC03C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dobila</w:t>
      </w:r>
      <w:r w:rsidR="00EC03C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precizna</w:t>
      </w:r>
      <w:r w:rsidR="00EC03C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slika</w:t>
      </w:r>
      <w:r w:rsidR="00EC03C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mogućnosti</w:t>
      </w:r>
      <w:r w:rsidR="00EC03C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takvog</w:t>
      </w:r>
      <w:r w:rsidR="00EC03C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funkcionisanja</w:t>
      </w:r>
      <w:r w:rsidR="00EC03C0">
        <w:rPr>
          <w:rFonts w:ascii="Times New Roman" w:hAnsi="Times New Roman"/>
          <w:sz w:val="24"/>
          <w:szCs w:val="24"/>
          <w:lang w:val="ru-RU"/>
        </w:rPr>
        <w:t>.</w:t>
      </w:r>
      <w:r w:rsidR="00D412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Pomoćnik</w:t>
      </w:r>
      <w:r w:rsidR="00D412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ministra</w:t>
      </w:r>
      <w:r w:rsidR="00D412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D412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D412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daljem</w:t>
      </w:r>
      <w:r w:rsidR="00D412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izlaganju</w:t>
      </w:r>
      <w:r w:rsidR="00D412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ukazao</w:t>
      </w:r>
      <w:r w:rsidR="00D412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D412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važnost</w:t>
      </w:r>
      <w:r w:rsidR="00D412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D412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drugih</w:t>
      </w:r>
      <w:r w:rsidR="00D412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aktivnosti</w:t>
      </w:r>
      <w:r w:rsidR="00D412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Ministarstva</w:t>
      </w:r>
      <w:r w:rsidR="00D412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spoljnih</w:t>
      </w:r>
      <w:r w:rsidR="00D412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poslova</w:t>
      </w:r>
      <w:r w:rsidR="00D412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kao</w:t>
      </w:r>
      <w:r w:rsidR="00D412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što</w:t>
      </w:r>
      <w:r w:rsidR="00D412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D412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pitanje</w:t>
      </w:r>
      <w:r w:rsidR="00D412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evakuacije</w:t>
      </w:r>
      <w:r w:rsidR="00D412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naših</w:t>
      </w:r>
      <w:r w:rsidR="00D412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sugrađana</w:t>
      </w:r>
      <w:r w:rsidR="00D4125C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koji</w:t>
      </w:r>
      <w:r w:rsidR="00D412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su</w:t>
      </w:r>
      <w:r w:rsidR="00D412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</w:t>
      </w:r>
      <w:r w:rsidR="00D412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D412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određenim</w:t>
      </w:r>
      <w:r w:rsidR="00D412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trenucima</w:t>
      </w:r>
      <w:r w:rsidR="00D412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zatekli</w:t>
      </w:r>
      <w:r w:rsidR="00D412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D412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teritorijama</w:t>
      </w:r>
      <w:r w:rsidR="00D4125C">
        <w:rPr>
          <w:rFonts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>zemalja</w:t>
      </w:r>
      <w:r w:rsidR="00D412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poput</w:t>
      </w:r>
      <w:r w:rsidR="00792C6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Sirije</w:t>
      </w:r>
      <w:r w:rsidR="00792C6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Egipta</w:t>
      </w:r>
      <w:r w:rsidR="00792C6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Libije</w:t>
      </w:r>
      <w:r w:rsidR="00792C6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Iraka</w:t>
      </w:r>
      <w:r w:rsidR="00792C6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792C6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vreme</w:t>
      </w:r>
      <w:r w:rsidR="00D412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kada</w:t>
      </w:r>
      <w:r w:rsidR="00D412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nisu</w:t>
      </w:r>
      <w:r w:rsidR="00D412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postojale</w:t>
      </w:r>
      <w:r w:rsidR="00D412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garancije</w:t>
      </w:r>
      <w:r w:rsidR="00D412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D412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bezbednost</w:t>
      </w:r>
      <w:r w:rsidR="00D412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njihovih</w:t>
      </w:r>
      <w:r w:rsidR="00D412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života</w:t>
      </w:r>
      <w:r w:rsidR="00D412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</w:t>
      </w:r>
      <w:r w:rsidR="00D412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razloga</w:t>
      </w:r>
      <w:r w:rsidR="00D412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trenutnih</w:t>
      </w:r>
      <w:r w:rsidR="00D412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okolnosti</w:t>
      </w:r>
      <w:r w:rsidR="00D412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D412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kojima</w:t>
      </w:r>
      <w:r w:rsidR="00D412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su</w:t>
      </w:r>
      <w:r w:rsidR="00D412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</w:t>
      </w:r>
      <w:r w:rsidR="00D412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te</w:t>
      </w:r>
      <w:r w:rsidR="00D412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države</w:t>
      </w:r>
      <w:r w:rsidR="00D412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našle</w:t>
      </w:r>
      <w:r w:rsidR="00D4125C">
        <w:rPr>
          <w:rFonts w:ascii="Times New Roman" w:hAnsi="Times New Roman"/>
          <w:sz w:val="24"/>
          <w:szCs w:val="24"/>
          <w:lang w:val="ru-RU"/>
        </w:rPr>
        <w:t>.</w:t>
      </w:r>
      <w:r w:rsidR="00792C6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Pored</w:t>
      </w:r>
      <w:r w:rsidR="00792C6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ukazivanja</w:t>
      </w:r>
      <w:r w:rsidR="00792C6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792C6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važnost</w:t>
      </w:r>
      <w:r w:rsidR="00792C6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aktivnosti</w:t>
      </w:r>
      <w:r w:rsidR="00792C6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Ministarstva</w:t>
      </w:r>
      <w:r w:rsidR="00792C6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792C6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ovom</w:t>
      </w:r>
      <w:r w:rsidR="00792C6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domenu</w:t>
      </w:r>
      <w:r w:rsidR="00792C6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on</w:t>
      </w:r>
      <w:r w:rsidR="00792C6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792C6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pojasnio</w:t>
      </w:r>
      <w:r w:rsidR="00792C6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segmente</w:t>
      </w:r>
      <w:r w:rsidR="00792C6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važnosti</w:t>
      </w:r>
      <w:r w:rsidR="00792C6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konsultacija</w:t>
      </w:r>
      <w:r w:rsidR="00792C6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792C6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bilateralnom</w:t>
      </w:r>
      <w:r w:rsidR="00792C6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nivou</w:t>
      </w:r>
      <w:r w:rsidR="00792C61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792C61" w:rsidRDefault="00163BD4" w:rsidP="00540B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Dr</w:t>
      </w:r>
      <w:r w:rsidR="00792C6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Ljiljana</w:t>
      </w:r>
      <w:r w:rsidR="00792C6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Nikšić</w:t>
      </w:r>
      <w:r w:rsidR="00792C6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načelnik</w:t>
      </w:r>
      <w:r w:rsidR="00792C6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Odeljenja</w:t>
      </w:r>
      <w:r w:rsidR="00792C6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792C6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migracionu</w:t>
      </w:r>
      <w:r w:rsidR="00792C6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politiku</w:t>
      </w:r>
      <w:r w:rsidR="00792C6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dijasporu</w:t>
      </w:r>
      <w:r w:rsidR="00792C6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792C6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socijalne</w:t>
      </w:r>
      <w:r w:rsidR="00792C6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sporazume</w:t>
      </w:r>
      <w:r w:rsidR="00792C6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Ministarstva</w:t>
      </w:r>
      <w:r w:rsidR="00792C6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spoljnih</w:t>
      </w:r>
      <w:r w:rsidR="00792C6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poslova</w:t>
      </w:r>
      <w:r w:rsidR="00792C6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792C6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792C6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svom</w:t>
      </w:r>
      <w:r w:rsidR="00792C6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izlaganju</w:t>
      </w:r>
      <w:r w:rsidR="00792C6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istakla</w:t>
      </w:r>
      <w:r w:rsidR="00792C6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nekoliko</w:t>
      </w:r>
      <w:r w:rsidR="00CB7B0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bitnih</w:t>
      </w:r>
      <w:r w:rsidR="00CB7B0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elemenata</w:t>
      </w:r>
      <w:r w:rsidR="001C68D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vezanih</w:t>
      </w:r>
      <w:r w:rsidR="001C68D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1C68D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rad</w:t>
      </w:r>
      <w:r w:rsidR="001C68D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1C68D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aktivnosti</w:t>
      </w:r>
      <w:r w:rsidR="001C68D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Ministarstva</w:t>
      </w:r>
      <w:r w:rsidR="001C68D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1C68D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Odeljenja</w:t>
      </w:r>
      <w:r w:rsidR="001C68D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čiji</w:t>
      </w:r>
      <w:r w:rsidR="001C68D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1C68D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načelnik</w:t>
      </w:r>
      <w:r w:rsidR="0085230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ističući</w:t>
      </w:r>
      <w:r w:rsidR="008523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obim</w:t>
      </w:r>
      <w:r w:rsidR="008523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523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složenost</w:t>
      </w:r>
      <w:r w:rsidR="008523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rada</w:t>
      </w:r>
      <w:r w:rsidR="008523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DKP</w:t>
      </w:r>
      <w:r w:rsidR="0085230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razvoj</w:t>
      </w:r>
      <w:r w:rsidR="008523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523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unapređenje</w:t>
      </w:r>
      <w:r w:rsidR="008523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diplomatske</w:t>
      </w:r>
      <w:r w:rsidR="008523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mreže</w:t>
      </w:r>
      <w:r w:rsidR="0085230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523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njihov</w:t>
      </w:r>
      <w:r w:rsidR="008523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doprinos</w:t>
      </w:r>
      <w:r w:rsidR="0085230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umrežavanju</w:t>
      </w:r>
      <w:proofErr w:type="spellEnd"/>
      <w:r w:rsidR="008523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naše</w:t>
      </w:r>
      <w:r w:rsidR="008523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dijaspore</w:t>
      </w:r>
      <w:r w:rsidR="001C68DB">
        <w:rPr>
          <w:rFonts w:ascii="Times New Roman" w:hAnsi="Times New Roman"/>
          <w:sz w:val="24"/>
          <w:szCs w:val="24"/>
          <w:lang w:val="ru-RU"/>
        </w:rPr>
        <w:t>.</w:t>
      </w:r>
      <w:r w:rsidR="002663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Ona</w:t>
      </w:r>
      <w:r w:rsidR="002663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2663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2663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razgovoru</w:t>
      </w:r>
      <w:r w:rsidR="002663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ukazala</w:t>
      </w:r>
      <w:r w:rsidR="002663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1C68D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važnost</w:t>
      </w:r>
      <w:r w:rsidR="0085230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odabira</w:t>
      </w:r>
      <w:r w:rsidR="0085230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ciljne</w:t>
      </w:r>
      <w:r w:rsidR="0085230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grupe</w:t>
      </w:r>
      <w:r w:rsidR="0085230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85230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dijaspori</w:t>
      </w:r>
      <w:r w:rsidR="0085230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85230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izradu</w:t>
      </w:r>
      <w:r w:rsidR="0085230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funkcionalne</w:t>
      </w:r>
      <w:r w:rsidR="0085230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baze</w:t>
      </w:r>
      <w:r w:rsidR="0085230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podataka</w:t>
      </w:r>
      <w:r w:rsidR="002663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2663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našoj</w:t>
      </w:r>
      <w:r w:rsidR="002663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dijaspori</w:t>
      </w:r>
      <w:r w:rsidR="0026635C">
        <w:rPr>
          <w:rFonts w:ascii="Times New Roman" w:hAnsi="Times New Roman"/>
          <w:sz w:val="24"/>
          <w:szCs w:val="24"/>
          <w:lang w:val="ru-RU"/>
        </w:rPr>
        <w:t>.</w:t>
      </w:r>
    </w:p>
    <w:p w:rsidR="0026635C" w:rsidRDefault="00163BD4" w:rsidP="00540B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Miodrag</w:t>
      </w:r>
      <w:r w:rsidR="002663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Linta</w:t>
      </w:r>
      <w:r w:rsidR="0026635C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zamenik</w:t>
      </w:r>
      <w:r w:rsidR="002663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predsednika</w:t>
      </w:r>
      <w:r w:rsidR="002663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Odbora</w:t>
      </w:r>
      <w:r w:rsidR="002663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2663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razgovoru</w:t>
      </w:r>
      <w:r w:rsidR="002663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podvukao</w:t>
      </w:r>
      <w:r w:rsidR="002663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važnost</w:t>
      </w:r>
      <w:r w:rsidR="002663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funkcionisanja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nadležnih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institucija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podsetio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važnost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mreže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diplomatsko</w:t>
      </w:r>
      <w:r w:rsidR="00AE4869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>konzularnih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predstavništava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svetu</w:t>
      </w:r>
      <w:r w:rsidR="00AE4869">
        <w:rPr>
          <w:rFonts w:ascii="Times New Roman" w:hAnsi="Times New Roman"/>
          <w:sz w:val="24"/>
          <w:szCs w:val="24"/>
          <w:lang w:val="ru-RU"/>
        </w:rPr>
        <w:t>.</w:t>
      </w:r>
    </w:p>
    <w:p w:rsidR="00AE4869" w:rsidRDefault="00163BD4" w:rsidP="00540B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Pošto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nije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više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bilo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prijavljenih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diskusiju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ovoj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tački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dnevnog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reda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, 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predlog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predsedavajućeg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>usvojen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zaključak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Odbor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obrati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predsedniku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Vlade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RS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prvom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potpredsedniku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Vlade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RS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ministru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spoljnih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poslova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molbom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radi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rešavanja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brojnih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pitanja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dijaspore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Srba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regionu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hitno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izabere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direktor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Uprave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saradnju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dijasporom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Srbima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regionu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kao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organa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sastavu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Ministarstva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spoljnih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poslova</w:t>
      </w:r>
      <w:r w:rsidR="00AE4869">
        <w:rPr>
          <w:rFonts w:ascii="Times New Roman" w:hAnsi="Times New Roman"/>
          <w:sz w:val="24"/>
          <w:szCs w:val="24"/>
          <w:lang w:val="ru-RU"/>
        </w:rPr>
        <w:t>.</w:t>
      </w:r>
    </w:p>
    <w:p w:rsidR="00AE4869" w:rsidRPr="00BB48AA" w:rsidRDefault="00163BD4" w:rsidP="00540B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U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okviru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inicijative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izradu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baze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podatak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naše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dijaspore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predsedavaju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reč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dao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narodnom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poslaniku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Milanu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Stevanoviću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članu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Odbora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koji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izlaganju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ukazao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važnost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izrade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funkcionalne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baze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podataka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naše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dijaspore</w:t>
      </w:r>
      <w:r w:rsidR="00CE273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CE273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pojasnio</w:t>
      </w:r>
      <w:r w:rsidR="00CE273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CE273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CE273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bitno</w:t>
      </w:r>
      <w:r w:rsidR="00CE273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odrediti</w:t>
      </w:r>
      <w:r w:rsidR="00CE273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</w:t>
      </w:r>
      <w:r w:rsidR="00CE273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će</w:t>
      </w:r>
      <w:r w:rsidR="00CE273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pripremati</w:t>
      </w:r>
      <w:r w:rsidR="00CE273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CE273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ažurirati</w:t>
      </w:r>
      <w:r w:rsidR="00CE273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bazu</w:t>
      </w:r>
      <w:r w:rsidR="00CE2735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kao</w:t>
      </w:r>
      <w:r w:rsidR="00CE273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CE273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CE273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izrada</w:t>
      </w:r>
      <w:r w:rsidR="00CE273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bude</w:t>
      </w:r>
      <w:r w:rsidR="00CE273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vremenski</w:t>
      </w:r>
      <w:r w:rsidR="00CE273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oročena</w:t>
      </w:r>
      <w:r w:rsidR="00CE2735">
        <w:rPr>
          <w:rFonts w:ascii="Times New Roman" w:hAnsi="Times New Roman"/>
          <w:sz w:val="24"/>
          <w:szCs w:val="24"/>
          <w:lang w:val="ru-RU"/>
        </w:rPr>
        <w:t>.</w:t>
      </w:r>
      <w:r w:rsidR="0098254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</w:t>
      </w:r>
      <w:r w:rsidR="0098254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tim</w:t>
      </w:r>
      <w:r w:rsidR="0098254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98254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vezi</w:t>
      </w:r>
      <w:r w:rsidR="00CE273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dao</w:t>
      </w:r>
      <w:r w:rsidR="0098254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98254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nekoliko</w:t>
      </w:r>
      <w:r w:rsidR="0098254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pojašnjenja</w:t>
      </w:r>
      <w:r w:rsidR="0098254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98254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važnosti</w:t>
      </w:r>
      <w:r w:rsidR="0098254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pilot</w:t>
      </w:r>
      <w:r w:rsidR="00CE273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projekta</w:t>
      </w:r>
      <w:r w:rsidR="00982549">
        <w:rPr>
          <w:rFonts w:ascii="Times New Roman" w:hAnsi="Times New Roman"/>
          <w:sz w:val="24"/>
          <w:szCs w:val="24"/>
          <w:lang w:val="ru-RU"/>
        </w:rPr>
        <w:t>.</w:t>
      </w:r>
      <w:r w:rsidR="00CE273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4869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F75DD5" w:rsidRDefault="00F938D1" w:rsidP="00540B9D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</w:t>
      </w:r>
      <w:r w:rsidR="00CE27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obzirom</w:t>
      </w:r>
      <w:r w:rsidR="00CE27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da</w:t>
      </w:r>
      <w:r w:rsidR="00CE273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3BD4">
        <w:rPr>
          <w:rFonts w:ascii="Times New Roman" w:hAnsi="Times New Roman"/>
          <w:sz w:val="24"/>
          <w:szCs w:val="24"/>
          <w:lang w:val="sr-Cyrl-RS"/>
        </w:rPr>
        <w:t>po</w:t>
      </w:r>
      <w:r w:rsidR="00CE27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rečima</w:t>
      </w:r>
      <w:r w:rsidR="00CE27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dr</w:t>
      </w:r>
      <w:r w:rsidR="00CE27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Ljiljane</w:t>
      </w:r>
      <w:r w:rsidR="00CE27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Nikšić</w:t>
      </w:r>
      <w:r w:rsidR="00CE273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3BD4">
        <w:rPr>
          <w:rFonts w:ascii="Times New Roman" w:hAnsi="Times New Roman"/>
          <w:sz w:val="24"/>
          <w:szCs w:val="24"/>
          <w:lang w:val="sr-Cyrl-RS"/>
        </w:rPr>
        <w:t>MSP</w:t>
      </w:r>
      <w:r w:rsidR="00CE27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raspolaže</w:t>
      </w:r>
      <w:r w:rsidR="00CE27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izvesnim</w:t>
      </w:r>
      <w:r w:rsidR="00CE27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podacima</w:t>
      </w:r>
      <w:r w:rsidR="00CE27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naše</w:t>
      </w:r>
      <w:r w:rsidR="00CE27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dijaspore</w:t>
      </w:r>
      <w:r w:rsidR="00CE273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3BD4">
        <w:rPr>
          <w:rFonts w:ascii="Times New Roman" w:hAnsi="Times New Roman"/>
          <w:sz w:val="24"/>
          <w:szCs w:val="24"/>
          <w:lang w:val="sr-Cyrl-RS"/>
        </w:rPr>
        <w:t>na</w:t>
      </w:r>
      <w:r w:rsidR="00CE27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kraju</w:t>
      </w:r>
      <w:r w:rsidR="00CE27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diskusije</w:t>
      </w:r>
      <w:r w:rsidR="00CE27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po</w:t>
      </w:r>
      <w:r w:rsidR="00CE27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ovoj</w:t>
      </w:r>
      <w:r w:rsidR="00CE27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tački</w:t>
      </w:r>
      <w:r w:rsidR="00CE27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Odbor</w:t>
      </w:r>
      <w:r w:rsidR="00CE27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je</w:t>
      </w:r>
      <w:r w:rsidR="00CE27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usvojio</w:t>
      </w:r>
      <w:r w:rsidR="00CE2735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163BD4">
        <w:rPr>
          <w:rFonts w:ascii="Times New Roman" w:hAnsi="Times New Roman"/>
          <w:sz w:val="24"/>
          <w:szCs w:val="24"/>
          <w:lang w:val="sr-Cyrl-RS"/>
        </w:rPr>
        <w:t>zaključak</w:t>
      </w:r>
      <w:r w:rsidR="00CE27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da</w:t>
      </w:r>
      <w:r w:rsidR="00CE27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Ministarstvo</w:t>
      </w:r>
      <w:r w:rsidR="00CE27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spoljnih</w:t>
      </w:r>
      <w:r w:rsidR="00CE27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poslova</w:t>
      </w:r>
      <w:r w:rsidR="00CE27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u</w:t>
      </w:r>
      <w:r w:rsidR="00CE27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roku</w:t>
      </w:r>
      <w:r w:rsidR="00CE27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od</w:t>
      </w:r>
      <w:r w:rsidR="00CE2735">
        <w:rPr>
          <w:rFonts w:ascii="Times New Roman" w:hAnsi="Times New Roman"/>
          <w:sz w:val="24"/>
          <w:szCs w:val="24"/>
          <w:lang w:val="sr-Cyrl-RS"/>
        </w:rPr>
        <w:t xml:space="preserve"> 60 </w:t>
      </w:r>
      <w:r w:rsidR="00163BD4">
        <w:rPr>
          <w:rFonts w:ascii="Times New Roman" w:hAnsi="Times New Roman"/>
          <w:sz w:val="24"/>
          <w:szCs w:val="24"/>
          <w:lang w:val="sr-Cyrl-RS"/>
        </w:rPr>
        <w:t>dana</w:t>
      </w:r>
      <w:r w:rsidR="00CE27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dostavi</w:t>
      </w:r>
      <w:r w:rsidR="00CE27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Odboru</w:t>
      </w:r>
      <w:r w:rsidR="00CE27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informaciju</w:t>
      </w:r>
      <w:r w:rsidR="00CE27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o</w:t>
      </w:r>
      <w:r w:rsidR="00CE27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podacima</w:t>
      </w:r>
      <w:r w:rsidR="00CE27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o</w:t>
      </w:r>
      <w:r w:rsidR="00CE27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našoj</w:t>
      </w:r>
      <w:r w:rsidR="00CE27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dijaspori</w:t>
      </w:r>
      <w:r w:rsidR="00CE273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3BD4">
        <w:rPr>
          <w:rFonts w:ascii="Times New Roman" w:hAnsi="Times New Roman"/>
          <w:sz w:val="24"/>
          <w:szCs w:val="24"/>
          <w:lang w:val="sr-Cyrl-RS"/>
        </w:rPr>
        <w:t>koji</w:t>
      </w:r>
      <w:r w:rsidR="00CE27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bi</w:t>
      </w:r>
      <w:r w:rsidR="00CE27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poslužili</w:t>
      </w:r>
      <w:r w:rsidR="00CE27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kao</w:t>
      </w:r>
      <w:r w:rsidR="00CE27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osnova</w:t>
      </w:r>
      <w:r w:rsidR="00CE27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za</w:t>
      </w:r>
      <w:r w:rsidR="00CE27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početak</w:t>
      </w:r>
      <w:r w:rsidR="00CE27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izrade</w:t>
      </w:r>
      <w:r w:rsidR="00CE27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baze</w:t>
      </w:r>
      <w:r w:rsidR="00CE27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podataka</w:t>
      </w:r>
      <w:r w:rsidR="00CE27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o</w:t>
      </w:r>
      <w:r w:rsidR="00CE27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našoj</w:t>
      </w:r>
      <w:r w:rsidR="00CE27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BD4">
        <w:rPr>
          <w:rFonts w:ascii="Times New Roman" w:hAnsi="Times New Roman"/>
          <w:sz w:val="24"/>
          <w:szCs w:val="24"/>
          <w:lang w:val="sr-Cyrl-RS"/>
        </w:rPr>
        <w:t>dijaspori</w:t>
      </w:r>
      <w:r w:rsidR="00CE2735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CE2735" w:rsidRDefault="00163BD4" w:rsidP="00540B9D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Pod</w:t>
      </w:r>
      <w:r w:rsidR="00CE27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tačkom</w:t>
      </w:r>
      <w:r w:rsidR="00CE27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razno</w:t>
      </w:r>
      <w:r w:rsidR="00CE27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CE27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="00CE27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prijavljenih</w:t>
      </w:r>
      <w:r w:rsidR="00CE27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E27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reč</w:t>
      </w:r>
      <w:r w:rsidR="00CE2735">
        <w:rPr>
          <w:rFonts w:ascii="Times New Roman" w:hAnsi="Times New Roman"/>
          <w:sz w:val="24"/>
          <w:szCs w:val="24"/>
          <w:lang w:val="sr-Cyrl-RS"/>
        </w:rPr>
        <w:t>.</w:t>
      </w:r>
    </w:p>
    <w:p w:rsidR="00CE2735" w:rsidRDefault="00CE2735" w:rsidP="00F75DD5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F75DD5" w:rsidRPr="00F75DD5" w:rsidRDefault="00163BD4" w:rsidP="00CE2735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CE27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E27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završena</w:t>
      </w:r>
      <w:r w:rsidR="00CE27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E2735">
        <w:rPr>
          <w:rFonts w:ascii="Times New Roman" w:hAnsi="Times New Roman"/>
          <w:sz w:val="24"/>
          <w:szCs w:val="24"/>
          <w:lang w:val="sr-Cyrl-RS"/>
        </w:rPr>
        <w:t xml:space="preserve"> 14,20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CE2735">
        <w:rPr>
          <w:rFonts w:ascii="Times New Roman" w:hAnsi="Times New Roman"/>
          <w:sz w:val="24"/>
          <w:szCs w:val="24"/>
          <w:lang w:val="sr-Cyrl-RS"/>
        </w:rPr>
        <w:t>.</w:t>
      </w:r>
    </w:p>
    <w:p w:rsidR="0028482D" w:rsidRPr="0069313E" w:rsidRDefault="00163BD4" w:rsidP="0028482D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Tonski</w:t>
      </w:r>
      <w:r w:rsidR="0028482D" w:rsidRPr="006931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snimak</w:t>
      </w:r>
      <w:r w:rsidR="0028482D" w:rsidRPr="006931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8482D" w:rsidRPr="006931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sastavni</w:t>
      </w:r>
      <w:r w:rsidR="0028482D" w:rsidRPr="006931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deo</w:t>
      </w:r>
      <w:r w:rsidR="0028482D" w:rsidRPr="006931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ovog</w:t>
      </w:r>
      <w:r w:rsidR="0028482D" w:rsidRPr="006931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zapisnika</w:t>
      </w:r>
      <w:r w:rsidR="0028482D" w:rsidRPr="0069313E">
        <w:rPr>
          <w:rFonts w:ascii="Times New Roman" w:hAnsi="Times New Roman"/>
          <w:sz w:val="24"/>
          <w:szCs w:val="24"/>
          <w:lang w:val="sr-Cyrl-RS"/>
        </w:rPr>
        <w:t>.</w:t>
      </w:r>
    </w:p>
    <w:p w:rsidR="0028482D" w:rsidRPr="0069313E" w:rsidRDefault="0028482D" w:rsidP="0028482D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28482D" w:rsidRPr="0069313E" w:rsidRDefault="0028482D" w:rsidP="0028482D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28482D" w:rsidRPr="0069313E" w:rsidRDefault="00163BD4" w:rsidP="00A42240">
      <w:pPr>
        <w:tabs>
          <w:tab w:val="center" w:pos="0"/>
          <w:tab w:val="center" w:pos="1418"/>
        </w:tabs>
        <w:spacing w:after="36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SEKRETAR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  <w:r w:rsidR="00A42240">
        <w:rPr>
          <w:rFonts w:ascii="Times New Roman" w:eastAsia="Times New Roman" w:hAnsi="Times New Roman"/>
          <w:noProof/>
          <w:sz w:val="24"/>
          <w:szCs w:val="24"/>
        </w:rPr>
        <w:tab/>
      </w:r>
      <w:r w:rsidR="00A42240">
        <w:rPr>
          <w:rFonts w:ascii="Times New Roman" w:eastAsia="Times New Roman" w:hAnsi="Times New Roman"/>
          <w:noProof/>
          <w:sz w:val="24"/>
          <w:szCs w:val="24"/>
        </w:rPr>
        <w:tab/>
      </w:r>
      <w:r w:rsidR="00A42240">
        <w:rPr>
          <w:rFonts w:ascii="Times New Roman" w:eastAsia="Times New Roman" w:hAnsi="Times New Roman"/>
          <w:noProof/>
          <w:sz w:val="24"/>
          <w:szCs w:val="24"/>
        </w:rPr>
        <w:tab/>
      </w:r>
      <w:r w:rsidR="00A42240">
        <w:rPr>
          <w:rFonts w:ascii="Times New Roman" w:eastAsia="Times New Roman" w:hAnsi="Times New Roman"/>
          <w:noProof/>
          <w:sz w:val="24"/>
          <w:szCs w:val="24"/>
        </w:rPr>
        <w:tab/>
      </w:r>
      <w:r w:rsidR="00A42240">
        <w:rPr>
          <w:rFonts w:ascii="Times New Roman" w:eastAsia="Times New Roman" w:hAnsi="Times New Roman"/>
          <w:noProof/>
          <w:sz w:val="24"/>
          <w:szCs w:val="24"/>
        </w:rPr>
        <w:tab/>
      </w:r>
      <w:r w:rsidR="00A42240">
        <w:rPr>
          <w:rFonts w:ascii="Times New Roman" w:eastAsia="Times New Roman" w:hAnsi="Times New Roman"/>
          <w:noProof/>
          <w:sz w:val="24"/>
          <w:szCs w:val="24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PREDSEDNIK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</w:p>
    <w:p w:rsidR="0028482D" w:rsidRPr="0069313E" w:rsidRDefault="00163BD4" w:rsidP="0028482D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Vesna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Matić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Vukašinović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                                                               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Dr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Janko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Veselinović</w:t>
      </w:r>
      <w:r w:rsidR="002848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 </w:t>
      </w:r>
    </w:p>
    <w:p w:rsidR="007B48E6" w:rsidRDefault="007B48E6" w:rsidP="0028482D">
      <w:pPr>
        <w:rPr>
          <w:sz w:val="24"/>
          <w:szCs w:val="24"/>
        </w:rPr>
      </w:pPr>
    </w:p>
    <w:sectPr w:rsidR="007B48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10C" w:rsidRDefault="002A010C" w:rsidP="00163BD4">
      <w:pPr>
        <w:spacing w:after="0" w:line="240" w:lineRule="auto"/>
      </w:pPr>
      <w:r>
        <w:separator/>
      </w:r>
    </w:p>
  </w:endnote>
  <w:endnote w:type="continuationSeparator" w:id="0">
    <w:p w:rsidR="002A010C" w:rsidRDefault="002A010C" w:rsidP="00163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BD4" w:rsidRDefault="00163B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BD4" w:rsidRDefault="00163B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BD4" w:rsidRDefault="00163B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10C" w:rsidRDefault="002A010C" w:rsidP="00163BD4">
      <w:pPr>
        <w:spacing w:after="0" w:line="240" w:lineRule="auto"/>
      </w:pPr>
      <w:r>
        <w:separator/>
      </w:r>
    </w:p>
  </w:footnote>
  <w:footnote w:type="continuationSeparator" w:id="0">
    <w:p w:rsidR="002A010C" w:rsidRDefault="002A010C" w:rsidP="00163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BD4" w:rsidRDefault="00163B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BD4" w:rsidRDefault="00163B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BD4" w:rsidRDefault="00163B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82D"/>
    <w:rsid w:val="00012363"/>
    <w:rsid w:val="000203D5"/>
    <w:rsid w:val="00096248"/>
    <w:rsid w:val="00137911"/>
    <w:rsid w:val="001538D9"/>
    <w:rsid w:val="00163BD4"/>
    <w:rsid w:val="00166CAC"/>
    <w:rsid w:val="0017585C"/>
    <w:rsid w:val="001A7BDD"/>
    <w:rsid w:val="001C68DB"/>
    <w:rsid w:val="002272D0"/>
    <w:rsid w:val="0026635C"/>
    <w:rsid w:val="0028482D"/>
    <w:rsid w:val="002A010C"/>
    <w:rsid w:val="003850B3"/>
    <w:rsid w:val="0041197A"/>
    <w:rsid w:val="00540B9D"/>
    <w:rsid w:val="0069313E"/>
    <w:rsid w:val="006F27AE"/>
    <w:rsid w:val="00700401"/>
    <w:rsid w:val="00792C61"/>
    <w:rsid w:val="007B48E6"/>
    <w:rsid w:val="007D5410"/>
    <w:rsid w:val="00814DDE"/>
    <w:rsid w:val="0085230E"/>
    <w:rsid w:val="00903252"/>
    <w:rsid w:val="009444D1"/>
    <w:rsid w:val="00982549"/>
    <w:rsid w:val="00A23ED8"/>
    <w:rsid w:val="00A42240"/>
    <w:rsid w:val="00A7630A"/>
    <w:rsid w:val="00AC597E"/>
    <w:rsid w:val="00AE4869"/>
    <w:rsid w:val="00AF1248"/>
    <w:rsid w:val="00BB48AA"/>
    <w:rsid w:val="00C22202"/>
    <w:rsid w:val="00C859DB"/>
    <w:rsid w:val="00CB7B09"/>
    <w:rsid w:val="00CC32AB"/>
    <w:rsid w:val="00CE2735"/>
    <w:rsid w:val="00D4125C"/>
    <w:rsid w:val="00EC03C0"/>
    <w:rsid w:val="00F75DD5"/>
    <w:rsid w:val="00F938D1"/>
    <w:rsid w:val="00FB056A"/>
    <w:rsid w:val="00FE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8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B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BD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63B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BD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8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B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BD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63B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B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info</cp:lastModifiedBy>
  <cp:revision>2</cp:revision>
  <dcterms:created xsi:type="dcterms:W3CDTF">2015-07-20T09:33:00Z</dcterms:created>
  <dcterms:modified xsi:type="dcterms:W3CDTF">2015-07-20T09:33:00Z</dcterms:modified>
</cp:coreProperties>
</file>